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D1C6" w14:textId="20013F84" w:rsidR="00500051" w:rsidRPr="00EE722C" w:rsidRDefault="00B63160" w:rsidP="00C806A2">
      <w:pPr>
        <w:pStyle w:val="Tekstpodstawowy"/>
        <w:jc w:val="right"/>
        <w:rPr>
          <w:rFonts w:ascii="Arial" w:hAnsi="Arial" w:cs="Arial"/>
          <w:sz w:val="20"/>
        </w:rPr>
      </w:pPr>
      <w:r w:rsidRPr="00EE722C">
        <w:rPr>
          <w:rFonts w:ascii="Arial" w:hAnsi="Arial" w:cs="Arial"/>
          <w:sz w:val="20"/>
        </w:rPr>
        <w:t>Za</w:t>
      </w:r>
      <w:r w:rsidR="00500051" w:rsidRPr="00EE722C">
        <w:rPr>
          <w:rFonts w:ascii="Arial" w:hAnsi="Arial" w:cs="Arial"/>
          <w:sz w:val="20"/>
        </w:rPr>
        <w:t>łącznik nr</w:t>
      </w:r>
      <w:r w:rsidR="00C142ED" w:rsidRPr="00EE722C">
        <w:rPr>
          <w:rFonts w:ascii="Arial" w:hAnsi="Arial" w:cs="Arial"/>
          <w:sz w:val="20"/>
        </w:rPr>
        <w:t xml:space="preserve"> </w:t>
      </w:r>
      <w:r w:rsidR="00E82CBA" w:rsidRPr="00EE722C">
        <w:rPr>
          <w:rFonts w:ascii="Arial" w:hAnsi="Arial" w:cs="Arial"/>
          <w:sz w:val="20"/>
        </w:rPr>
        <w:t>4</w:t>
      </w:r>
      <w:r w:rsidR="008565FA" w:rsidRPr="00EE722C">
        <w:rPr>
          <w:rFonts w:ascii="Arial" w:hAnsi="Arial" w:cs="Arial"/>
          <w:sz w:val="20"/>
        </w:rPr>
        <w:t xml:space="preserve"> </w:t>
      </w:r>
      <w:r w:rsidR="00500051" w:rsidRPr="00EE722C">
        <w:rPr>
          <w:rFonts w:ascii="Arial" w:hAnsi="Arial" w:cs="Arial"/>
          <w:sz w:val="20"/>
        </w:rPr>
        <w:t>do SWZ</w:t>
      </w:r>
    </w:p>
    <w:p w14:paraId="0F3DCB2A" w14:textId="77777777" w:rsidR="00C32FAA" w:rsidRPr="00C32FAA" w:rsidRDefault="00C1200B" w:rsidP="00C32FAA">
      <w:pPr>
        <w:ind w:left="142"/>
        <w:rPr>
          <w:rFonts w:ascii="Arial" w:hAnsi="Arial" w:cs="Arial"/>
          <w:sz w:val="20"/>
        </w:rPr>
      </w:pPr>
      <w:r w:rsidRPr="55C06A25">
        <w:rPr>
          <w:rFonts w:ascii="Arial" w:hAnsi="Arial" w:cs="Arial"/>
          <w:sz w:val="20"/>
        </w:rPr>
        <w:t xml:space="preserve">Postępowanie nr </w:t>
      </w:r>
      <w:r w:rsidR="00C32FAA" w:rsidRPr="00C32FAA">
        <w:rPr>
          <w:rFonts w:ascii="Arial" w:hAnsi="Arial" w:cs="Arial"/>
          <w:sz w:val="20"/>
        </w:rPr>
        <w:t>47693214</w:t>
      </w:r>
    </w:p>
    <w:p w14:paraId="1572AC7E" w14:textId="50A7D602" w:rsidR="00500051" w:rsidRPr="00EE722C" w:rsidRDefault="00500051" w:rsidP="094D48CE">
      <w:pPr>
        <w:ind w:left="142"/>
        <w:rPr>
          <w:rFonts w:ascii="Arial" w:eastAsia="Arial" w:hAnsi="Arial" w:cs="Arial"/>
          <w:b/>
          <w:bCs/>
          <w:color w:val="000000" w:themeColor="text1"/>
          <w:sz w:val="19"/>
          <w:szCs w:val="19"/>
        </w:rPr>
      </w:pPr>
    </w:p>
    <w:p w14:paraId="6B501E22" w14:textId="77777777" w:rsidR="0014383E" w:rsidRPr="00EE722C" w:rsidRDefault="0014383E" w:rsidP="00C806A2">
      <w:pPr>
        <w:rPr>
          <w:rFonts w:ascii="Arial" w:hAnsi="Arial" w:cs="Arial"/>
          <w:sz w:val="20"/>
        </w:rPr>
      </w:pPr>
    </w:p>
    <w:p w14:paraId="308368BE" w14:textId="77777777" w:rsidR="00E82CBA" w:rsidRPr="00EE722C" w:rsidRDefault="00E82CBA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05C20C3F" w14:textId="77777777" w:rsidR="00295FA7" w:rsidRPr="00EE722C" w:rsidRDefault="00295FA7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FA9159E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249259D4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41F59B6E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134C6BEA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78A7C831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471ECC8B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716BB388" w14:textId="57B7F42A" w:rsidR="00C714D5" w:rsidRPr="00EE722C" w:rsidRDefault="00C714D5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  <w:r w:rsidRPr="00EE722C">
        <w:rPr>
          <w:rFonts w:ascii="Arial" w:eastAsiaTheme="minorHAnsi" w:hAnsi="Arial" w:cs="Arial"/>
          <w:b/>
          <w:bCs/>
          <w:sz w:val="20"/>
        </w:rPr>
        <w:t>PROGRAM FUNKCJONALNO – UŻYTKOWY</w:t>
      </w:r>
    </w:p>
    <w:p w14:paraId="4BF2DD3F" w14:textId="77777777" w:rsidR="00E82CBA" w:rsidRPr="00EE722C" w:rsidRDefault="00E82CBA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586019C" w14:textId="522EEC0E" w:rsidR="00C714D5" w:rsidRPr="00EE722C" w:rsidRDefault="00C714D5" w:rsidP="00CF6587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  <w:r w:rsidRPr="00EE722C">
        <w:rPr>
          <w:rFonts w:ascii="Arial" w:eastAsiaTheme="minorHAnsi" w:hAnsi="Arial" w:cs="Arial"/>
          <w:sz w:val="20"/>
        </w:rPr>
        <w:t xml:space="preserve">wymagania Zamawiającego opisujące przedmiot zamówienia na </w:t>
      </w:r>
      <w:r w:rsidR="00685D7B">
        <w:rPr>
          <w:rFonts w:ascii="Arial" w:eastAsiaTheme="minorHAnsi" w:hAnsi="Arial" w:cs="Arial"/>
          <w:sz w:val="20"/>
        </w:rPr>
        <w:t>d</w:t>
      </w:r>
      <w:r w:rsidR="0033708D" w:rsidRPr="00EE722C">
        <w:rPr>
          <w:rFonts w:ascii="Arial" w:eastAsiaTheme="minorHAnsi" w:hAnsi="Arial" w:cs="Arial"/>
          <w:sz w:val="20"/>
        </w:rPr>
        <w:t xml:space="preserve">ostawę </w:t>
      </w:r>
      <w:r w:rsidR="00685D7B">
        <w:rPr>
          <w:rFonts w:ascii="Arial" w:eastAsiaTheme="minorHAnsi" w:hAnsi="Arial" w:cs="Arial"/>
          <w:sz w:val="20"/>
        </w:rPr>
        <w:t xml:space="preserve">przetworników ciśnienia </w:t>
      </w:r>
    </w:p>
    <w:p w14:paraId="3BA18FBA" w14:textId="6F221C8E" w:rsidR="00C45CB0" w:rsidRPr="00EE722C" w:rsidRDefault="00C45CB0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4AB66D40" w14:textId="77777777" w:rsidR="00C45CB0" w:rsidRPr="00EE722C" w:rsidRDefault="00C45CB0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741ECA17" w14:textId="77777777" w:rsidR="00C45CB0" w:rsidRPr="00EE722C" w:rsidRDefault="00C45CB0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</w:rPr>
      </w:pPr>
    </w:p>
    <w:p w14:paraId="03A758ED" w14:textId="77777777" w:rsidR="00C45CB0" w:rsidRPr="00EE722C" w:rsidRDefault="00C45CB0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</w:rPr>
      </w:pPr>
      <w:r w:rsidRPr="00EE722C">
        <w:rPr>
          <w:rFonts w:ascii="Arial" w:eastAsiaTheme="minorHAnsi" w:hAnsi="Arial" w:cs="Arial"/>
          <w:b/>
          <w:bCs/>
          <w:sz w:val="20"/>
        </w:rPr>
        <w:t>Nazwa zadania:</w:t>
      </w:r>
    </w:p>
    <w:p w14:paraId="2AFA9A25" w14:textId="0DD90D14" w:rsidR="00C45CB0" w:rsidRPr="00EE722C" w:rsidRDefault="00336BB7" w:rsidP="094D48CE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EastAsia" w:hAnsi="Arial" w:cs="Arial"/>
          <w:sz w:val="20"/>
        </w:rPr>
      </w:pPr>
      <w:r w:rsidRPr="094D48CE">
        <w:rPr>
          <w:rFonts w:ascii="Arial" w:eastAsiaTheme="minorEastAsia" w:hAnsi="Arial" w:cs="Arial"/>
          <w:sz w:val="20"/>
        </w:rPr>
        <w:t>Dostawa przetworników ciśnienia</w:t>
      </w:r>
      <w:r w:rsidR="00675FA8">
        <w:rPr>
          <w:rFonts w:ascii="Arial" w:eastAsiaTheme="minorEastAsia" w:hAnsi="Arial" w:cs="Arial"/>
          <w:sz w:val="20"/>
        </w:rPr>
        <w:t xml:space="preserve"> w komorach, SPC oraz węzłach cieplnych</w:t>
      </w:r>
      <w:r w:rsidR="000C1953" w:rsidRPr="094D48CE">
        <w:rPr>
          <w:rFonts w:ascii="Arial" w:eastAsiaTheme="minorEastAsia" w:hAnsi="Arial" w:cs="Arial"/>
          <w:sz w:val="20"/>
        </w:rPr>
        <w:t>.</w:t>
      </w:r>
    </w:p>
    <w:p w14:paraId="6C73B10A" w14:textId="77777777" w:rsidR="00BA28FC" w:rsidRPr="00EE722C" w:rsidRDefault="00BA28FC" w:rsidP="00BA28FC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30F8C179" w14:textId="7C1C8051" w:rsidR="00C714D5" w:rsidRPr="00EE722C" w:rsidRDefault="00C714D5" w:rsidP="2823F318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EastAsia" w:hAnsi="Arial" w:cs="Arial"/>
          <w:sz w:val="20"/>
        </w:rPr>
      </w:pPr>
      <w:r w:rsidRPr="5E37CA9A">
        <w:rPr>
          <w:rFonts w:ascii="Arial" w:eastAsiaTheme="minorEastAsia" w:hAnsi="Arial" w:cs="Arial"/>
          <w:sz w:val="20"/>
        </w:rPr>
        <w:t>w ramach projektu:</w:t>
      </w:r>
    </w:p>
    <w:p w14:paraId="71ECB9EC" w14:textId="013BFE81" w:rsidR="546189F7" w:rsidRDefault="546189F7" w:rsidP="0080778F">
      <w:pPr>
        <w:widowControl/>
        <w:jc w:val="center"/>
        <w:rPr>
          <w:rFonts w:ascii="Arial" w:eastAsia="Arial" w:hAnsi="Arial" w:cs="Arial"/>
          <w:i/>
          <w:iCs/>
          <w:color w:val="0078D4"/>
          <w:sz w:val="20"/>
          <w:u w:val="single"/>
        </w:rPr>
      </w:pPr>
      <w:r w:rsidRPr="0080778F">
        <w:rPr>
          <w:rFonts w:ascii="Arial" w:eastAsia="Arial" w:hAnsi="Arial" w:cs="Arial"/>
          <w:i/>
          <w:iCs/>
          <w:color w:val="000000" w:themeColor="text1"/>
          <w:sz w:val="20"/>
        </w:rPr>
        <w:t>“Digitalizacja sieci ciepłowniczej w Gdańsku przez GPEC Sp. z o.o.”</w:t>
      </w:r>
    </w:p>
    <w:p w14:paraId="5F96B818" w14:textId="0DD96FE7" w:rsidR="004D5DF1" w:rsidRPr="00EE722C" w:rsidRDefault="004D5DF1" w:rsidP="5E37CA9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20"/>
        </w:rPr>
      </w:pPr>
    </w:p>
    <w:p w14:paraId="5FBFC2B4" w14:textId="77777777" w:rsidR="004D5DF1" w:rsidRPr="00EE722C" w:rsidRDefault="004D5DF1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62BF1E8A" w14:textId="77777777" w:rsidR="004D5DF1" w:rsidRPr="00EE722C" w:rsidRDefault="004D5DF1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7630FD83" w14:textId="77777777" w:rsidR="004D5DF1" w:rsidRPr="00EE722C" w:rsidRDefault="004D5DF1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1D41247D" w14:textId="59037F21" w:rsidR="00C714D5" w:rsidRPr="00EE722C" w:rsidRDefault="00C714D5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</w:rPr>
      </w:pPr>
      <w:r w:rsidRPr="00EE722C">
        <w:rPr>
          <w:rFonts w:ascii="Arial" w:eastAsiaTheme="minorHAnsi" w:hAnsi="Arial" w:cs="Arial"/>
          <w:b/>
          <w:bCs/>
          <w:sz w:val="20"/>
        </w:rPr>
        <w:t>Zamawiający:</w:t>
      </w:r>
    </w:p>
    <w:p w14:paraId="6721A041" w14:textId="77777777" w:rsidR="00C714D5" w:rsidRPr="00EE722C" w:rsidRDefault="00C714D5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  <w:r w:rsidRPr="00EE722C">
        <w:rPr>
          <w:rFonts w:ascii="Arial" w:eastAsiaTheme="minorHAnsi" w:hAnsi="Arial" w:cs="Arial"/>
          <w:sz w:val="20"/>
        </w:rPr>
        <w:t>Gdańskie Przedsiębiorstwo Energetyki Cieplnej Sp. z o.o.</w:t>
      </w:r>
    </w:p>
    <w:p w14:paraId="100DDD72" w14:textId="507A7357" w:rsidR="00C714D5" w:rsidRPr="00EE722C" w:rsidRDefault="00C714D5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  <w:r w:rsidRPr="00EE722C">
        <w:rPr>
          <w:rFonts w:ascii="Arial" w:eastAsiaTheme="minorHAnsi" w:hAnsi="Arial" w:cs="Arial"/>
          <w:sz w:val="20"/>
        </w:rPr>
        <w:t xml:space="preserve">ul. </w:t>
      </w:r>
      <w:r w:rsidR="00200EC7" w:rsidRPr="00EE722C">
        <w:rPr>
          <w:rFonts w:ascii="Arial" w:eastAsiaTheme="minorHAnsi" w:hAnsi="Arial" w:cs="Arial"/>
          <w:sz w:val="20"/>
        </w:rPr>
        <w:t>Słowackiego 159b</w:t>
      </w:r>
      <w:r w:rsidRPr="00EE722C">
        <w:rPr>
          <w:rFonts w:ascii="Arial" w:eastAsiaTheme="minorHAnsi" w:hAnsi="Arial" w:cs="Arial"/>
          <w:sz w:val="20"/>
        </w:rPr>
        <w:t>, 80-</w:t>
      </w:r>
      <w:r w:rsidR="00B74E3E" w:rsidRPr="00EE722C">
        <w:rPr>
          <w:rFonts w:ascii="Arial" w:eastAsiaTheme="minorHAnsi" w:hAnsi="Arial" w:cs="Arial"/>
          <w:sz w:val="20"/>
        </w:rPr>
        <w:t>298</w:t>
      </w:r>
      <w:r w:rsidRPr="00EE722C">
        <w:rPr>
          <w:rFonts w:ascii="Arial" w:eastAsiaTheme="minorHAnsi" w:hAnsi="Arial" w:cs="Arial"/>
          <w:sz w:val="20"/>
        </w:rPr>
        <w:t xml:space="preserve"> Gdańsk</w:t>
      </w:r>
    </w:p>
    <w:p w14:paraId="04A7A80D" w14:textId="2EE6AD3A" w:rsidR="004D5DF1" w:rsidRPr="00EE722C" w:rsidRDefault="004D5DF1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62904DE1" w14:textId="55089956" w:rsidR="004D5DF1" w:rsidRPr="00EE722C" w:rsidRDefault="004D5DF1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45EF67F6" w14:textId="0C741B8B" w:rsidR="004D5DF1" w:rsidRPr="00EE722C" w:rsidRDefault="004D5DF1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5D51486F" w14:textId="42F0F524" w:rsidR="004D5DF1" w:rsidRPr="00EE722C" w:rsidRDefault="004D5DF1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30F92C5D" w14:textId="6227ADCC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274345ED" w14:textId="5ADE4E44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1D6D773F" w14:textId="0B847EFC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5084DE1" w14:textId="5AA0A3C0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5FB6F60F" w14:textId="090A7A37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1FF3E82" w14:textId="680DF9B6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B3197F3" w14:textId="389F4781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5186EE03" w14:textId="4065D43D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1D8BF843" w14:textId="1DBFDC7D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647A5916" w14:textId="44B88B3E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6C292BA" w14:textId="2183D52B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5995A62A" w14:textId="5D148767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79B54B4" w14:textId="1D0D78E0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32203D54" w14:textId="77777777" w:rsidR="00EE722C" w:rsidRDefault="00EE722C">
      <w:pPr>
        <w:widowControl/>
        <w:suppressAutoHyphens w:val="0"/>
        <w:spacing w:after="200" w:line="276" w:lineRule="auto"/>
        <w:jc w:val="left"/>
        <w:rPr>
          <w:rFonts w:ascii="Arial" w:eastAsiaTheme="minorHAnsi" w:hAnsi="Arial" w:cs="Arial"/>
          <w:sz w:val="20"/>
        </w:rPr>
      </w:pPr>
      <w:r>
        <w:rPr>
          <w:rFonts w:ascii="Arial" w:eastAsiaTheme="minorHAnsi" w:hAnsi="Arial" w:cs="Arial"/>
          <w:sz w:val="20"/>
        </w:rPr>
        <w:br w:type="page"/>
      </w:r>
    </w:p>
    <w:p w14:paraId="54267CF6" w14:textId="77988B2D" w:rsidR="00C714D5" w:rsidRPr="00EE722C" w:rsidRDefault="00C714D5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  <w:r w:rsidRPr="00EE722C">
        <w:rPr>
          <w:rFonts w:ascii="Arial" w:eastAsiaTheme="minorHAnsi" w:hAnsi="Arial" w:cs="Arial"/>
          <w:sz w:val="20"/>
        </w:rPr>
        <w:lastRenderedPageBreak/>
        <w:t>Opis przedmiotu zamówienia zgodnie ze Wspólnotowym Słownikiem Zamówień:</w:t>
      </w:r>
    </w:p>
    <w:p w14:paraId="70BD448A" w14:textId="01381BDF" w:rsidR="00B74E3E" w:rsidRDefault="00B74E3E" w:rsidP="725A8F6C">
      <w:pPr>
        <w:widowControl/>
        <w:suppressAutoHyphens w:val="0"/>
        <w:autoSpaceDE w:val="0"/>
        <w:autoSpaceDN w:val="0"/>
        <w:adjustRightInd w:val="0"/>
        <w:rPr>
          <w:rFonts w:asciiTheme="minorBidi" w:hAnsiTheme="minorBidi" w:cstheme="minorBidi"/>
          <w:sz w:val="20"/>
        </w:rPr>
      </w:pPr>
    </w:p>
    <w:p w14:paraId="4770E888" w14:textId="77777777" w:rsidR="00B90EBC" w:rsidRPr="0071371C" w:rsidRDefault="00B90EBC" w:rsidP="00B90EBC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65140E">
        <w:rPr>
          <w:rFonts w:asciiTheme="minorBidi" w:hAnsiTheme="minorBidi" w:cstheme="minorBidi"/>
          <w:sz w:val="20"/>
        </w:rPr>
        <w:t>38423000-6 - Urządzenia do pomiaru ciśnienia</w:t>
      </w:r>
    </w:p>
    <w:p w14:paraId="037FF4D2" w14:textId="77777777" w:rsidR="00B90EBC" w:rsidRPr="00EE722C" w:rsidRDefault="00B90EBC" w:rsidP="725A8F6C">
      <w:pPr>
        <w:widowControl/>
        <w:suppressAutoHyphens w:val="0"/>
        <w:autoSpaceDE w:val="0"/>
        <w:autoSpaceDN w:val="0"/>
        <w:adjustRightInd w:val="0"/>
        <w:rPr>
          <w:rFonts w:asciiTheme="minorBidi" w:hAnsiTheme="minorBidi" w:cstheme="minorBidi"/>
          <w:sz w:val="20"/>
        </w:rPr>
      </w:pPr>
    </w:p>
    <w:p w14:paraId="6DB5C8E4" w14:textId="35C76514" w:rsidR="00B74E3E" w:rsidRPr="00EE722C" w:rsidRDefault="00B74E3E" w:rsidP="094D48CE">
      <w:pPr>
        <w:widowControl/>
        <w:suppressAutoHyphens w:val="0"/>
        <w:autoSpaceDE w:val="0"/>
        <w:autoSpaceDN w:val="0"/>
        <w:adjustRightInd w:val="0"/>
        <w:rPr>
          <w:rFonts w:ascii="Arial" w:eastAsia="Arial" w:hAnsi="Arial" w:cs="Arial"/>
          <w:color w:val="000000" w:themeColor="text1"/>
          <w:sz w:val="20"/>
        </w:rPr>
      </w:pPr>
    </w:p>
    <w:p w14:paraId="3EE3819B" w14:textId="0B89F9F0" w:rsidR="00C714D5" w:rsidRPr="00EE722C" w:rsidRDefault="00C714D5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38EFE71C" w14:textId="3958C8B0" w:rsidR="00C714D5" w:rsidRPr="00EE722C" w:rsidRDefault="009152AC" w:rsidP="009152AC">
      <w:pPr>
        <w:pStyle w:val="Nagwek1"/>
        <w:rPr>
          <w:rFonts w:ascii="Arial" w:hAnsi="Arial" w:cs="Arial"/>
          <w:sz w:val="20"/>
        </w:rPr>
      </w:pPr>
      <w:r w:rsidRPr="00EE722C">
        <w:rPr>
          <w:rFonts w:ascii="Arial" w:hAnsi="Arial" w:cs="Arial"/>
          <w:sz w:val="20"/>
        </w:rPr>
        <w:t xml:space="preserve">Ogólny opis przedmiotu zamówienia. </w:t>
      </w:r>
    </w:p>
    <w:p w14:paraId="140BE8F6" w14:textId="77777777" w:rsidR="004C28C8" w:rsidRPr="00EE722C" w:rsidRDefault="004C28C8" w:rsidP="004C28C8">
      <w:pPr>
        <w:rPr>
          <w:rFonts w:ascii="Arial" w:hAnsi="Arial" w:cs="Arial"/>
          <w:sz w:val="20"/>
        </w:rPr>
      </w:pPr>
    </w:p>
    <w:p w14:paraId="75CDBD46" w14:textId="1D1CA86A" w:rsidR="00C714D5" w:rsidRPr="00EE722C" w:rsidRDefault="00C714D5" w:rsidP="55C06A25">
      <w:pPr>
        <w:rPr>
          <w:rFonts w:ascii="Arial" w:hAnsi="Arial" w:cs="Arial"/>
          <w:sz w:val="20"/>
        </w:rPr>
      </w:pPr>
      <w:r w:rsidRPr="55C06A25">
        <w:rPr>
          <w:rFonts w:ascii="Arial" w:hAnsi="Arial" w:cs="Arial"/>
          <w:sz w:val="20"/>
        </w:rPr>
        <w:t>Przedmiotem zamówienia jest</w:t>
      </w:r>
      <w:r w:rsidR="0A466CEC" w:rsidRPr="55C06A25">
        <w:rPr>
          <w:rFonts w:ascii="Arial" w:hAnsi="Arial" w:cs="Arial"/>
          <w:sz w:val="20"/>
        </w:rPr>
        <w:t xml:space="preserve"> </w:t>
      </w:r>
      <w:r w:rsidR="002A11BC" w:rsidRPr="55C06A25">
        <w:rPr>
          <w:rFonts w:ascii="Arial" w:hAnsi="Arial" w:cs="Arial"/>
          <w:sz w:val="20"/>
        </w:rPr>
        <w:t>dostawa 7</w:t>
      </w:r>
      <w:r w:rsidR="00AA272D" w:rsidRPr="55C06A25">
        <w:rPr>
          <w:rFonts w:ascii="Arial" w:hAnsi="Arial" w:cs="Arial"/>
          <w:sz w:val="20"/>
        </w:rPr>
        <w:t>5</w:t>
      </w:r>
      <w:r w:rsidR="002A11BC" w:rsidRPr="55C06A25">
        <w:rPr>
          <w:rFonts w:ascii="Arial" w:hAnsi="Arial" w:cs="Arial"/>
          <w:sz w:val="20"/>
        </w:rPr>
        <w:t>szt. przetworników ciśnienia</w:t>
      </w:r>
    </w:p>
    <w:p w14:paraId="1C9BA4F8" w14:textId="77777777" w:rsidR="00893076" w:rsidRPr="00EE722C" w:rsidRDefault="00893076" w:rsidP="00C30162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23FBB1A2" w14:textId="61794EA4" w:rsidR="00A335FA" w:rsidRPr="00EE722C" w:rsidRDefault="00A335FA" w:rsidP="094D48CE">
      <w:pPr>
        <w:rPr>
          <w:rFonts w:ascii="Arial" w:hAnsi="Arial" w:cs="Arial"/>
          <w:sz w:val="20"/>
        </w:rPr>
      </w:pPr>
    </w:p>
    <w:p w14:paraId="75316D1C" w14:textId="755DD99D" w:rsidR="002B054E" w:rsidRPr="00EE722C" w:rsidRDefault="00FB7EDB" w:rsidP="002B054E">
      <w:pPr>
        <w:pStyle w:val="Nagwek2"/>
        <w:rPr>
          <w:rFonts w:ascii="Arial" w:hAnsi="Arial" w:cs="Arial"/>
          <w:sz w:val="20"/>
        </w:rPr>
      </w:pPr>
      <w:r w:rsidRPr="00EE722C">
        <w:rPr>
          <w:rFonts w:ascii="Arial" w:hAnsi="Arial" w:cs="Arial"/>
          <w:sz w:val="20"/>
        </w:rPr>
        <w:t>Minimalne w</w:t>
      </w:r>
      <w:r w:rsidR="00D04BBC" w:rsidRPr="00EE722C">
        <w:rPr>
          <w:rFonts w:ascii="Arial" w:hAnsi="Arial" w:cs="Arial"/>
          <w:sz w:val="20"/>
        </w:rPr>
        <w:t>ymagania techniczne.</w:t>
      </w:r>
    </w:p>
    <w:p w14:paraId="568E08EA" w14:textId="21F8E608" w:rsidR="00D04BBC" w:rsidRPr="00EE722C" w:rsidRDefault="00D04BBC" w:rsidP="00D04BBC">
      <w:pPr>
        <w:rPr>
          <w:rFonts w:ascii="Arial" w:hAnsi="Arial" w:cs="Arial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975B78" w:rsidRPr="00EE722C" w14:paraId="04846BE4" w14:textId="77777777" w:rsidTr="55C06A25">
        <w:trPr>
          <w:trHeight w:val="300"/>
        </w:trPr>
        <w:tc>
          <w:tcPr>
            <w:tcW w:w="3681" w:type="dxa"/>
          </w:tcPr>
          <w:p w14:paraId="27771FA2" w14:textId="4506A018" w:rsidR="00975B78" w:rsidRPr="00EE722C" w:rsidRDefault="00975B78" w:rsidP="00D04BBC">
            <w:pPr>
              <w:rPr>
                <w:rFonts w:ascii="Arial" w:hAnsi="Arial" w:cs="Arial"/>
                <w:sz w:val="20"/>
              </w:rPr>
            </w:pPr>
            <w:r w:rsidRPr="00EE722C">
              <w:rPr>
                <w:rFonts w:ascii="Arial" w:hAnsi="Arial" w:cs="Arial"/>
                <w:sz w:val="20"/>
              </w:rPr>
              <w:t>Mierzony czynnik:</w:t>
            </w:r>
          </w:p>
        </w:tc>
        <w:tc>
          <w:tcPr>
            <w:tcW w:w="5381" w:type="dxa"/>
          </w:tcPr>
          <w:p w14:paraId="20054067" w14:textId="2153FC72" w:rsidR="00975B78" w:rsidRPr="00EE722C" w:rsidRDefault="00975B78" w:rsidP="007E11E7">
            <w:pPr>
              <w:jc w:val="left"/>
              <w:rPr>
                <w:rFonts w:ascii="Arial" w:hAnsi="Arial" w:cs="Arial"/>
                <w:sz w:val="20"/>
              </w:rPr>
            </w:pPr>
            <w:r w:rsidRPr="00EE722C">
              <w:rPr>
                <w:rFonts w:ascii="Arial" w:hAnsi="Arial" w:cs="Arial"/>
                <w:sz w:val="20"/>
              </w:rPr>
              <w:t>woda kotłowa</w:t>
            </w:r>
          </w:p>
        </w:tc>
      </w:tr>
      <w:tr w:rsidR="00975B78" w:rsidRPr="00EE722C" w14:paraId="248AAA68" w14:textId="77777777" w:rsidTr="55C06A25">
        <w:trPr>
          <w:trHeight w:val="300"/>
        </w:trPr>
        <w:tc>
          <w:tcPr>
            <w:tcW w:w="3681" w:type="dxa"/>
          </w:tcPr>
          <w:p w14:paraId="672BAD58" w14:textId="4FF22421" w:rsidR="00975B78" w:rsidRPr="00EE722C" w:rsidRDefault="00975B78" w:rsidP="00536335">
            <w:pPr>
              <w:rPr>
                <w:rFonts w:ascii="Arial" w:hAnsi="Arial" w:cs="Arial"/>
                <w:sz w:val="20"/>
              </w:rPr>
            </w:pPr>
            <w:r w:rsidRPr="00EE722C">
              <w:rPr>
                <w:rFonts w:ascii="Arial" w:hAnsi="Arial" w:cs="Arial"/>
                <w:sz w:val="20"/>
              </w:rPr>
              <w:t>Temperatura mierzonego czynnika</w:t>
            </w:r>
            <w:r w:rsidR="00536335" w:rsidRPr="00EE722C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381" w:type="dxa"/>
          </w:tcPr>
          <w:p w14:paraId="11A5E68F" w14:textId="6E557B6D" w:rsidR="00975B78" w:rsidRPr="00EE722C" w:rsidRDefault="00975B78" w:rsidP="007E11E7">
            <w:pPr>
              <w:jc w:val="left"/>
              <w:rPr>
                <w:rFonts w:ascii="Arial" w:hAnsi="Arial" w:cs="Arial"/>
                <w:sz w:val="20"/>
              </w:rPr>
            </w:pPr>
            <w:r w:rsidRPr="00EE722C">
              <w:rPr>
                <w:rFonts w:ascii="Arial" w:hAnsi="Arial" w:cs="Arial"/>
                <w:sz w:val="20"/>
              </w:rPr>
              <w:t>0÷120</w:t>
            </w:r>
            <w:r w:rsidR="00536335" w:rsidRPr="00EE722C">
              <w:rPr>
                <w:rFonts w:ascii="Arial" w:hAnsi="Arial" w:cs="Arial"/>
                <w:sz w:val="20"/>
                <w:vertAlign w:val="subscript"/>
              </w:rPr>
              <w:softHyphen/>
            </w:r>
            <w:r w:rsidR="00536335" w:rsidRPr="00EE722C">
              <w:rPr>
                <w:rFonts w:ascii="Arial" w:hAnsi="Arial" w:cs="Arial"/>
                <w:sz w:val="20"/>
              </w:rPr>
              <w:softHyphen/>
            </w:r>
            <w:r w:rsidR="00536335" w:rsidRPr="00EE722C">
              <w:rPr>
                <w:rFonts w:ascii="Arial" w:hAnsi="Arial" w:cs="Arial"/>
                <w:sz w:val="20"/>
              </w:rPr>
              <w:softHyphen/>
            </w:r>
            <w:r w:rsidR="00536335" w:rsidRPr="00EE722C">
              <w:rPr>
                <w:rFonts w:ascii="Arial" w:hAnsi="Arial" w:cs="Arial"/>
                <w:sz w:val="20"/>
              </w:rPr>
              <w:softHyphen/>
            </w:r>
            <w:r w:rsidR="00235CBB">
              <w:rPr>
                <w:rFonts w:ascii="Arial" w:hAnsi="Arial" w:cs="Arial"/>
                <w:sz w:val="20"/>
              </w:rPr>
              <w:sym w:font="Symbol" w:char="F0B0"/>
            </w:r>
            <w:r w:rsidR="00536335" w:rsidRPr="00EE722C">
              <w:rPr>
                <w:rFonts w:ascii="Arial" w:hAnsi="Arial" w:cs="Arial"/>
                <w:sz w:val="20"/>
              </w:rPr>
              <w:t>C</w:t>
            </w:r>
            <w:r w:rsidR="006B4468" w:rsidRPr="00EE722C">
              <w:rPr>
                <w:rFonts w:ascii="Arial" w:hAnsi="Arial" w:cs="Arial"/>
                <w:sz w:val="20"/>
              </w:rPr>
              <w:t>,</w:t>
            </w:r>
          </w:p>
        </w:tc>
      </w:tr>
      <w:tr w:rsidR="00975B78" w:rsidRPr="00EE722C" w14:paraId="3BCDD34B" w14:textId="77777777" w:rsidTr="55C06A25">
        <w:trPr>
          <w:trHeight w:val="300"/>
        </w:trPr>
        <w:tc>
          <w:tcPr>
            <w:tcW w:w="3681" w:type="dxa"/>
          </w:tcPr>
          <w:p w14:paraId="76B822EE" w14:textId="452CD7F0" w:rsidR="00975B78" w:rsidRPr="00EE722C" w:rsidRDefault="001F1E99" w:rsidP="00D04BB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Zakres pomiarowy:</w:t>
            </w:r>
          </w:p>
        </w:tc>
        <w:tc>
          <w:tcPr>
            <w:tcW w:w="5381" w:type="dxa"/>
          </w:tcPr>
          <w:p w14:paraId="11210BC9" w14:textId="4B901EFC" w:rsidR="00975B78" w:rsidRPr="00EE722C" w:rsidRDefault="00E65819" w:rsidP="007E11E7">
            <w:pPr>
              <w:jc w:val="left"/>
              <w:rPr>
                <w:rFonts w:ascii="Arial" w:hAnsi="Arial" w:cs="Arial"/>
                <w:sz w:val="20"/>
              </w:rPr>
            </w:pPr>
            <w:r w:rsidRPr="00EE722C">
              <w:rPr>
                <w:rFonts w:ascii="Arial" w:hAnsi="Arial" w:cs="Arial"/>
                <w:sz w:val="20"/>
              </w:rPr>
              <w:t>-100÷1500kPa</w:t>
            </w:r>
            <w:r w:rsidR="006B4468" w:rsidRPr="00EE722C">
              <w:rPr>
                <w:rFonts w:ascii="Arial" w:hAnsi="Arial" w:cs="Arial"/>
                <w:sz w:val="20"/>
              </w:rPr>
              <w:t>,</w:t>
            </w:r>
          </w:p>
        </w:tc>
      </w:tr>
      <w:tr w:rsidR="00975B78" w:rsidRPr="00EE722C" w14:paraId="3BB20FF3" w14:textId="77777777" w:rsidTr="55C06A25">
        <w:trPr>
          <w:trHeight w:val="300"/>
        </w:trPr>
        <w:tc>
          <w:tcPr>
            <w:tcW w:w="3681" w:type="dxa"/>
          </w:tcPr>
          <w:p w14:paraId="622FC3B4" w14:textId="1EDA62A9" w:rsidR="00975B78" w:rsidRPr="00EE722C" w:rsidRDefault="00A076D7" w:rsidP="00D04BBC">
            <w:pPr>
              <w:rPr>
                <w:rFonts w:ascii="Arial" w:hAnsi="Arial" w:cs="Arial"/>
                <w:sz w:val="20"/>
              </w:rPr>
            </w:pPr>
            <w:r w:rsidRPr="00EE722C">
              <w:rPr>
                <w:rFonts w:ascii="Arial" w:hAnsi="Arial" w:cs="Arial"/>
                <w:sz w:val="20"/>
              </w:rPr>
              <w:t>Dokładność</w:t>
            </w:r>
            <w:r w:rsidR="00063969">
              <w:rPr>
                <w:rFonts w:ascii="Arial" w:hAnsi="Arial" w:cs="Arial"/>
                <w:sz w:val="20"/>
              </w:rPr>
              <w:t xml:space="preserve"> pomiarowa</w:t>
            </w:r>
            <w:r w:rsidR="00AC26D4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381" w:type="dxa"/>
          </w:tcPr>
          <w:p w14:paraId="5D73B9F7" w14:textId="1E420E82" w:rsidR="00975B78" w:rsidRPr="00EE722C" w:rsidRDefault="00AC07DD" w:rsidP="55C06A25">
            <w:pPr>
              <w:jc w:val="left"/>
              <w:rPr>
                <w:rFonts w:ascii="Arial" w:hAnsi="Arial" w:cs="Arial"/>
                <w:sz w:val="20"/>
              </w:rPr>
            </w:pPr>
            <w:r w:rsidRPr="55C06A25">
              <w:rPr>
                <w:rFonts w:ascii="Arial" w:hAnsi="Arial" w:cs="Arial"/>
                <w:sz w:val="20"/>
              </w:rPr>
              <w:t>±</w:t>
            </w:r>
            <w:r w:rsidR="007F28F5" w:rsidRPr="55C06A25">
              <w:rPr>
                <w:rFonts w:ascii="Arial" w:hAnsi="Arial" w:cs="Arial"/>
                <w:sz w:val="20"/>
              </w:rPr>
              <w:t>0</w:t>
            </w:r>
            <w:r w:rsidR="00063969" w:rsidRPr="55C06A25">
              <w:rPr>
                <w:rFonts w:ascii="Arial" w:hAnsi="Arial" w:cs="Arial"/>
                <w:sz w:val="20"/>
              </w:rPr>
              <w:t>,</w:t>
            </w:r>
            <w:r w:rsidR="00D31362" w:rsidRPr="55C06A25">
              <w:rPr>
                <w:rFonts w:ascii="Arial" w:hAnsi="Arial" w:cs="Arial"/>
                <w:sz w:val="20"/>
              </w:rPr>
              <w:t>2</w:t>
            </w:r>
            <w:r w:rsidRPr="55C06A25">
              <w:rPr>
                <w:rFonts w:ascii="Arial" w:hAnsi="Arial" w:cs="Arial"/>
                <w:sz w:val="20"/>
              </w:rPr>
              <w:t xml:space="preserve">% </w:t>
            </w:r>
            <w:r w:rsidR="00063969" w:rsidRPr="55C06A25">
              <w:rPr>
                <w:rFonts w:ascii="Arial" w:hAnsi="Arial" w:cs="Arial"/>
                <w:sz w:val="20"/>
              </w:rPr>
              <w:t>w całym zakresie pomiarowym</w:t>
            </w:r>
          </w:p>
        </w:tc>
      </w:tr>
      <w:tr w:rsidR="000354B7" w:rsidRPr="00EE722C" w14:paraId="06E578E0" w14:textId="77777777" w:rsidTr="55C06A25">
        <w:trPr>
          <w:trHeight w:val="300"/>
        </w:trPr>
        <w:tc>
          <w:tcPr>
            <w:tcW w:w="3681" w:type="dxa"/>
          </w:tcPr>
          <w:p w14:paraId="6C20AFF8" w14:textId="30ABE477" w:rsidR="000354B7" w:rsidRPr="00EE722C" w:rsidRDefault="23A0AE23" w:rsidP="094D48CE">
            <w:pPr>
              <w:rPr>
                <w:rFonts w:ascii="Arial" w:hAnsi="Arial" w:cs="Arial"/>
                <w:sz w:val="20"/>
              </w:rPr>
            </w:pPr>
            <w:r w:rsidRPr="094D48CE">
              <w:rPr>
                <w:rFonts w:ascii="Arial" w:hAnsi="Arial" w:cs="Arial"/>
                <w:sz w:val="20"/>
              </w:rPr>
              <w:t>Króciec pomiarowy</w:t>
            </w:r>
            <w:r w:rsidR="00AC26D4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381" w:type="dxa"/>
          </w:tcPr>
          <w:p w14:paraId="3D0BC085" w14:textId="3D19F908" w:rsidR="000354B7" w:rsidRPr="00EE722C" w:rsidRDefault="00795D58" w:rsidP="094D48CE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G1/2’’</w:t>
            </w:r>
            <w:r w:rsidR="23A0AE23" w:rsidRPr="094D48CE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731A7C" w:rsidRPr="00EE722C" w14:paraId="6E6616BE" w14:textId="77777777" w:rsidTr="55C06A25">
        <w:trPr>
          <w:trHeight w:val="300"/>
        </w:trPr>
        <w:tc>
          <w:tcPr>
            <w:tcW w:w="3681" w:type="dxa"/>
          </w:tcPr>
          <w:p w14:paraId="35094A11" w14:textId="2305784E" w:rsidR="00731A7C" w:rsidRPr="094D48CE" w:rsidRDefault="00AC26D4" w:rsidP="094D48C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Przyłącze elektryczne:</w:t>
            </w:r>
          </w:p>
        </w:tc>
        <w:tc>
          <w:tcPr>
            <w:tcW w:w="5381" w:type="dxa"/>
          </w:tcPr>
          <w:p w14:paraId="406B45EB" w14:textId="283248DA" w:rsidR="00731A7C" w:rsidRPr="094D48CE" w:rsidRDefault="00795D58" w:rsidP="094D48CE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PD</w:t>
            </w:r>
          </w:p>
        </w:tc>
      </w:tr>
      <w:tr w:rsidR="00302B9E" w:rsidRPr="00EE722C" w14:paraId="7EAE4290" w14:textId="77777777" w:rsidTr="55C06A25">
        <w:trPr>
          <w:trHeight w:val="300"/>
        </w:trPr>
        <w:tc>
          <w:tcPr>
            <w:tcW w:w="3681" w:type="dxa"/>
          </w:tcPr>
          <w:p w14:paraId="40A63812" w14:textId="0905C7F0" w:rsidR="00302B9E" w:rsidRDefault="3E2CC681" w:rsidP="094D48CE">
            <w:pPr>
              <w:rPr>
                <w:rFonts w:ascii="Arial" w:hAnsi="Arial" w:cs="Arial"/>
                <w:sz w:val="20"/>
              </w:rPr>
            </w:pPr>
            <w:r w:rsidRPr="094D48CE">
              <w:rPr>
                <w:rFonts w:ascii="Arial" w:hAnsi="Arial" w:cs="Arial"/>
                <w:sz w:val="20"/>
              </w:rPr>
              <w:t>Stopień ochrony</w:t>
            </w:r>
            <w:r w:rsidR="00AC26D4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381" w:type="dxa"/>
          </w:tcPr>
          <w:p w14:paraId="43C1D8FD" w14:textId="6F663E17" w:rsidR="00302B9E" w:rsidRDefault="00AC26D4" w:rsidP="094D48CE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  <w:r w:rsidR="3E2CC681" w:rsidRPr="094D48CE">
              <w:rPr>
                <w:rFonts w:ascii="Arial" w:hAnsi="Arial" w:cs="Arial"/>
                <w:sz w:val="20"/>
              </w:rPr>
              <w:t>inimalnie IP65</w:t>
            </w:r>
          </w:p>
        </w:tc>
      </w:tr>
      <w:tr w:rsidR="00D31362" w:rsidRPr="00EE722C" w14:paraId="0D1BA772" w14:textId="77777777" w:rsidTr="55C06A25">
        <w:trPr>
          <w:trHeight w:val="300"/>
        </w:trPr>
        <w:tc>
          <w:tcPr>
            <w:tcW w:w="3681" w:type="dxa"/>
          </w:tcPr>
          <w:p w14:paraId="3C2846E0" w14:textId="2D951C95" w:rsidR="00D31362" w:rsidRPr="094D48CE" w:rsidRDefault="005E3ABE" w:rsidP="55C06A25">
            <w:pPr>
              <w:rPr>
                <w:rFonts w:ascii="Arial" w:hAnsi="Arial" w:cs="Arial"/>
                <w:sz w:val="20"/>
              </w:rPr>
            </w:pPr>
            <w:r w:rsidRPr="55C06A25">
              <w:rPr>
                <w:rFonts w:ascii="Arial" w:hAnsi="Arial" w:cs="Arial"/>
                <w:sz w:val="20"/>
              </w:rPr>
              <w:t>Sygnał wyjściowy</w:t>
            </w:r>
            <w:r w:rsidR="00AC26D4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381" w:type="dxa"/>
          </w:tcPr>
          <w:p w14:paraId="7033C50E" w14:textId="29F753C9" w:rsidR="00D31362" w:rsidRPr="094D48CE" w:rsidRDefault="005E3ABE" w:rsidP="55C06A25">
            <w:pPr>
              <w:jc w:val="left"/>
              <w:rPr>
                <w:rFonts w:ascii="Arial" w:hAnsi="Arial" w:cs="Arial"/>
                <w:sz w:val="20"/>
              </w:rPr>
            </w:pPr>
            <w:r w:rsidRPr="55C06A25">
              <w:rPr>
                <w:rFonts w:ascii="Arial" w:hAnsi="Arial" w:cs="Arial"/>
                <w:sz w:val="20"/>
              </w:rPr>
              <w:t>4-20mA, dwuprzewodowo</w:t>
            </w:r>
          </w:p>
        </w:tc>
      </w:tr>
      <w:tr w:rsidR="00D31362" w:rsidRPr="00EE722C" w14:paraId="5EDEDBE9" w14:textId="77777777" w:rsidTr="55C06A25">
        <w:trPr>
          <w:trHeight w:val="300"/>
        </w:trPr>
        <w:tc>
          <w:tcPr>
            <w:tcW w:w="3681" w:type="dxa"/>
          </w:tcPr>
          <w:p w14:paraId="4D7AACBF" w14:textId="0ED1F268" w:rsidR="00D31362" w:rsidRPr="094D48CE" w:rsidRDefault="005E3ABE" w:rsidP="55C06A25">
            <w:pPr>
              <w:rPr>
                <w:rFonts w:ascii="Arial" w:hAnsi="Arial" w:cs="Arial"/>
                <w:sz w:val="20"/>
              </w:rPr>
            </w:pPr>
            <w:r w:rsidRPr="55C06A25">
              <w:rPr>
                <w:rFonts w:ascii="Arial" w:hAnsi="Arial" w:cs="Arial"/>
                <w:sz w:val="20"/>
              </w:rPr>
              <w:t>Napięcie zasilania</w:t>
            </w:r>
            <w:r w:rsidR="00AC26D4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381" w:type="dxa"/>
          </w:tcPr>
          <w:p w14:paraId="76420C4D" w14:textId="1993ED8E" w:rsidR="00D31362" w:rsidRPr="094D48CE" w:rsidRDefault="00190F93" w:rsidP="55C06A25">
            <w:pPr>
              <w:jc w:val="left"/>
              <w:rPr>
                <w:rFonts w:ascii="Arial" w:hAnsi="Arial" w:cs="Arial"/>
                <w:sz w:val="20"/>
              </w:rPr>
            </w:pPr>
            <w:r w:rsidRPr="55C06A25">
              <w:rPr>
                <w:rFonts w:ascii="Arial" w:hAnsi="Arial" w:cs="Arial"/>
                <w:sz w:val="20"/>
              </w:rPr>
              <w:t>12-30 V DC</w:t>
            </w:r>
          </w:p>
        </w:tc>
      </w:tr>
    </w:tbl>
    <w:p w14:paraId="59CA7EC8" w14:textId="7EFE7C93" w:rsidR="094D48CE" w:rsidRDefault="094D48CE"/>
    <w:p w14:paraId="0347DC40" w14:textId="36726271" w:rsidR="094D48CE" w:rsidRDefault="094D48CE"/>
    <w:p w14:paraId="64EEC06B" w14:textId="46BE0818" w:rsidR="094D48CE" w:rsidRDefault="094D48CE"/>
    <w:p w14:paraId="32ABB1BF" w14:textId="1937AC3A" w:rsidR="094D48CE" w:rsidRDefault="094D48CE"/>
    <w:p w14:paraId="4622B02C" w14:textId="0A4FB25A" w:rsidR="094D48CE" w:rsidRDefault="094D48CE"/>
    <w:p w14:paraId="3CBE88CF" w14:textId="698D4A5B" w:rsidR="094D48CE" w:rsidRDefault="094D48CE"/>
    <w:p w14:paraId="5872DB20" w14:textId="796DA683" w:rsidR="094D48CE" w:rsidRDefault="094D48CE"/>
    <w:p w14:paraId="0C782F6F" w14:textId="70F46B0E" w:rsidR="094D48CE" w:rsidRDefault="094D48CE"/>
    <w:p w14:paraId="75B6B002" w14:textId="501D1C3A" w:rsidR="094D48CE" w:rsidRDefault="094D48CE"/>
    <w:p w14:paraId="1584A915" w14:textId="3C97214E" w:rsidR="094D48CE" w:rsidRDefault="094D48CE"/>
    <w:p w14:paraId="6FBDFBC0" w14:textId="022BF615" w:rsidR="094D48CE" w:rsidRDefault="094D48CE"/>
    <w:p w14:paraId="7AE7638B" w14:textId="77777777" w:rsidR="00975B78" w:rsidRPr="00EE722C" w:rsidRDefault="00975B78" w:rsidP="00D04BBC">
      <w:pPr>
        <w:rPr>
          <w:rFonts w:ascii="Arial" w:hAnsi="Arial" w:cs="Arial"/>
          <w:sz w:val="20"/>
        </w:rPr>
      </w:pPr>
    </w:p>
    <w:sectPr w:rsidR="00975B78" w:rsidRPr="00EE722C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BBCF7" w14:textId="77777777" w:rsidR="00745027" w:rsidRDefault="00745027" w:rsidP="00DC3652">
      <w:r>
        <w:separator/>
      </w:r>
    </w:p>
  </w:endnote>
  <w:endnote w:type="continuationSeparator" w:id="0">
    <w:p w14:paraId="7C63D9F3" w14:textId="77777777" w:rsidR="00745027" w:rsidRDefault="00745027" w:rsidP="00DC3652">
      <w:r>
        <w:continuationSeparator/>
      </w:r>
    </w:p>
  </w:endnote>
  <w:endnote w:type="continuationNotice" w:id="1">
    <w:p w14:paraId="1BADF4BF" w14:textId="77777777" w:rsidR="00745027" w:rsidRDefault="007450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478550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sdt>
        <w:sdtPr>
          <w:rPr>
            <w:rFonts w:ascii="Arial" w:hAnsi="Arial" w:cs="Arial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FC796A" w14:textId="102BBEE3" w:rsidR="00C142ED" w:rsidRPr="00C142ED" w:rsidRDefault="00C142ED">
            <w:pPr>
              <w:pStyle w:val="Stopka"/>
              <w:jc w:val="right"/>
              <w:rPr>
                <w:rFonts w:ascii="Arial" w:hAnsi="Arial" w:cs="Arial"/>
                <w:sz w:val="20"/>
              </w:rPr>
            </w:pPr>
            <w:r w:rsidRPr="00C142ED">
              <w:rPr>
                <w:rFonts w:ascii="Arial" w:hAnsi="Arial" w:cs="Arial"/>
                <w:sz w:val="20"/>
              </w:rPr>
              <w:t xml:space="preserve">Strona 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begin"/>
            </w:r>
            <w:r w:rsidRPr="00C142ED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separate"/>
            </w:r>
            <w:r w:rsidR="00B446FD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end"/>
            </w:r>
            <w:r w:rsidRPr="00C142ED">
              <w:rPr>
                <w:rFonts w:ascii="Arial" w:hAnsi="Arial" w:cs="Arial"/>
                <w:sz w:val="20"/>
              </w:rPr>
              <w:t xml:space="preserve"> z 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begin"/>
            </w:r>
            <w:r w:rsidRPr="00C142ED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separate"/>
            </w:r>
            <w:r w:rsidR="00B446FD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5DDFB0E9" w14:textId="77777777" w:rsidR="001F38F6" w:rsidRDefault="001F3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97B89" w14:textId="77777777" w:rsidR="00745027" w:rsidRDefault="00745027" w:rsidP="00DC3652">
      <w:r>
        <w:separator/>
      </w:r>
    </w:p>
  </w:footnote>
  <w:footnote w:type="continuationSeparator" w:id="0">
    <w:p w14:paraId="1A8BD5BF" w14:textId="77777777" w:rsidR="00745027" w:rsidRDefault="00745027" w:rsidP="00DC3652">
      <w:r>
        <w:continuationSeparator/>
      </w:r>
    </w:p>
  </w:footnote>
  <w:footnote w:type="continuationNotice" w:id="1">
    <w:p w14:paraId="1AFD703C" w14:textId="77777777" w:rsidR="00745027" w:rsidRDefault="007450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86B22" w14:textId="58956923" w:rsidR="00E25F04" w:rsidRPr="00406740" w:rsidRDefault="0EDECA3C" w:rsidP="0EDECA3C">
    <w:r>
      <w:rPr>
        <w:noProof/>
      </w:rPr>
      <w:drawing>
        <wp:inline distT="0" distB="0" distL="0" distR="0" wp14:anchorId="17103AEA" wp14:editId="1EA07398">
          <wp:extent cx="5753098" cy="1171575"/>
          <wp:effectExtent l="0" t="0" r="0" b="0"/>
          <wp:docPr id="1285783272" name="Obraz 12857832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098" cy="1171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5E37CA9A">
      <w:br/>
    </w:r>
    <w:r w:rsidR="5E37CA9A">
      <w:br/>
    </w:r>
    <w:r w:rsidR="5E37CA9A">
      <w:br/>
    </w:r>
  </w:p>
  <w:p w14:paraId="02FE62EE" w14:textId="1188E791" w:rsidR="00DD5E47" w:rsidRPr="00E25F04" w:rsidRDefault="00DD5E47" w:rsidP="00E25F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25BA9AE6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4515BE"/>
    <w:multiLevelType w:val="hybridMultilevel"/>
    <w:tmpl w:val="7974FC3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6CE2B8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7E42526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1785B05"/>
    <w:multiLevelType w:val="hybridMultilevel"/>
    <w:tmpl w:val="2472815C"/>
    <w:lvl w:ilvl="0" w:tplc="427E6394">
      <w:start w:val="1"/>
      <w:numFmt w:val="decimal"/>
      <w:pStyle w:val="Nagwek2"/>
      <w:lvlText w:val="1.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9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D40A1B"/>
    <w:multiLevelType w:val="hybridMultilevel"/>
    <w:tmpl w:val="0F48871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8A3A77"/>
    <w:multiLevelType w:val="hybridMultilevel"/>
    <w:tmpl w:val="606EAF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4C40BB3"/>
    <w:multiLevelType w:val="hybridMultilevel"/>
    <w:tmpl w:val="1AD6C78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9" w15:restartNumberingAfterBreak="0">
    <w:nsid w:val="3973426C"/>
    <w:multiLevelType w:val="hybridMultilevel"/>
    <w:tmpl w:val="223A56B6"/>
    <w:lvl w:ilvl="0" w:tplc="25ACBB08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EDC3CEC"/>
    <w:multiLevelType w:val="hybridMultilevel"/>
    <w:tmpl w:val="0F48871C"/>
    <w:lvl w:ilvl="0" w:tplc="00FE90B6">
      <w:start w:val="1"/>
      <w:numFmt w:val="lowerLetter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429E6C10"/>
    <w:multiLevelType w:val="hybridMultilevel"/>
    <w:tmpl w:val="108E88C2"/>
    <w:lvl w:ilvl="0" w:tplc="B38465A0">
      <w:start w:val="3"/>
      <w:numFmt w:val="bullet"/>
      <w:lvlText w:val=""/>
      <w:lvlJc w:val="left"/>
      <w:pPr>
        <w:ind w:left="720" w:hanging="360"/>
      </w:pPr>
      <w:rPr>
        <w:rFonts w:ascii="Symbol" w:eastAsia="HG Mincho Light J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5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6F26282"/>
    <w:multiLevelType w:val="hybridMultilevel"/>
    <w:tmpl w:val="0F48871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6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61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5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71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289459">
    <w:abstractNumId w:val="58"/>
  </w:num>
  <w:num w:numId="2" w16cid:durableId="375400090">
    <w:abstractNumId w:val="39"/>
  </w:num>
  <w:num w:numId="3" w16cid:durableId="1776049278">
    <w:abstractNumId w:val="1"/>
  </w:num>
  <w:num w:numId="4" w16cid:durableId="1236747397">
    <w:abstractNumId w:val="2"/>
  </w:num>
  <w:num w:numId="5" w16cid:durableId="26688180">
    <w:abstractNumId w:val="63"/>
  </w:num>
  <w:num w:numId="6" w16cid:durableId="2105567895">
    <w:abstractNumId w:val="22"/>
  </w:num>
  <w:num w:numId="7" w16cid:durableId="355473860">
    <w:abstractNumId w:val="9"/>
  </w:num>
  <w:num w:numId="8" w16cid:durableId="380253147">
    <w:abstractNumId w:val="21"/>
  </w:num>
  <w:num w:numId="9" w16cid:durableId="1934435973">
    <w:abstractNumId w:val="68"/>
  </w:num>
  <w:num w:numId="10" w16cid:durableId="1517580431">
    <w:abstractNumId w:val="11"/>
  </w:num>
  <w:num w:numId="11" w16cid:durableId="1750496550">
    <w:abstractNumId w:val="72"/>
  </w:num>
  <w:num w:numId="12" w16cid:durableId="1409308862">
    <w:abstractNumId w:val="14"/>
  </w:num>
  <w:num w:numId="13" w16cid:durableId="133760153">
    <w:abstractNumId w:val="29"/>
  </w:num>
  <w:num w:numId="14" w16cid:durableId="960692769">
    <w:abstractNumId w:val="47"/>
  </w:num>
  <w:num w:numId="15" w16cid:durableId="363675864">
    <w:abstractNumId w:val="48"/>
  </w:num>
  <w:num w:numId="16" w16cid:durableId="1695154502">
    <w:abstractNumId w:val="71"/>
  </w:num>
  <w:num w:numId="17" w16cid:durableId="760446252">
    <w:abstractNumId w:val="20"/>
  </w:num>
  <w:num w:numId="18" w16cid:durableId="2096785402">
    <w:abstractNumId w:val="27"/>
  </w:num>
  <w:num w:numId="19" w16cid:durableId="259796740">
    <w:abstractNumId w:val="37"/>
  </w:num>
  <w:num w:numId="20" w16cid:durableId="471944160">
    <w:abstractNumId w:val="3"/>
  </w:num>
  <w:num w:numId="21" w16cid:durableId="1061098609">
    <w:abstractNumId w:val="53"/>
  </w:num>
  <w:num w:numId="22" w16cid:durableId="585454431">
    <w:abstractNumId w:val="30"/>
  </w:num>
  <w:num w:numId="23" w16cid:durableId="127624047">
    <w:abstractNumId w:val="49"/>
  </w:num>
  <w:num w:numId="24" w16cid:durableId="1366758585">
    <w:abstractNumId w:val="24"/>
  </w:num>
  <w:num w:numId="25" w16cid:durableId="214511110">
    <w:abstractNumId w:val="61"/>
  </w:num>
  <w:num w:numId="26" w16cid:durableId="306908562">
    <w:abstractNumId w:val="19"/>
  </w:num>
  <w:num w:numId="27" w16cid:durableId="502353010">
    <w:abstractNumId w:val="17"/>
  </w:num>
  <w:num w:numId="28" w16cid:durableId="1449424571">
    <w:abstractNumId w:val="13"/>
  </w:num>
  <w:num w:numId="29" w16cid:durableId="1100180646">
    <w:abstractNumId w:val="54"/>
  </w:num>
  <w:num w:numId="30" w16cid:durableId="894660595">
    <w:abstractNumId w:val="42"/>
  </w:num>
  <w:num w:numId="31" w16cid:durableId="1225528483">
    <w:abstractNumId w:val="28"/>
  </w:num>
  <w:num w:numId="32" w16cid:durableId="474639247">
    <w:abstractNumId w:val="59"/>
  </w:num>
  <w:num w:numId="33" w16cid:durableId="20479136">
    <w:abstractNumId w:val="6"/>
  </w:num>
  <w:num w:numId="34" w16cid:durableId="1924530209">
    <w:abstractNumId w:val="69"/>
  </w:num>
  <w:num w:numId="35" w16cid:durableId="1530870797">
    <w:abstractNumId w:val="36"/>
  </w:num>
  <w:num w:numId="36" w16cid:durableId="17393958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7091974">
    <w:abstractNumId w:val="51"/>
  </w:num>
  <w:num w:numId="38" w16cid:durableId="1351251153">
    <w:abstractNumId w:val="62"/>
  </w:num>
  <w:num w:numId="39" w16cid:durableId="1669207942">
    <w:abstractNumId w:val="52"/>
  </w:num>
  <w:num w:numId="40" w16cid:durableId="1091706498">
    <w:abstractNumId w:val="7"/>
  </w:num>
  <w:num w:numId="41" w16cid:durableId="1960717153">
    <w:abstractNumId w:val="15"/>
  </w:num>
  <w:num w:numId="42" w16cid:durableId="1678339739">
    <w:abstractNumId w:val="67"/>
  </w:num>
  <w:num w:numId="43" w16cid:durableId="3408375">
    <w:abstractNumId w:val="66"/>
  </w:num>
  <w:num w:numId="44" w16cid:durableId="2055234196">
    <w:abstractNumId w:val="23"/>
  </w:num>
  <w:num w:numId="45" w16cid:durableId="2086801640">
    <w:abstractNumId w:val="50"/>
  </w:num>
  <w:num w:numId="46" w16cid:durableId="1661154722">
    <w:abstractNumId w:val="31"/>
  </w:num>
  <w:num w:numId="47" w16cid:durableId="1348678568">
    <w:abstractNumId w:val="73"/>
  </w:num>
  <w:num w:numId="48" w16cid:durableId="1318218904">
    <w:abstractNumId w:val="8"/>
  </w:num>
  <w:num w:numId="49" w16cid:durableId="36309506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667707886">
    <w:abstractNumId w:val="4"/>
  </w:num>
  <w:num w:numId="51" w16cid:durableId="1391149274">
    <w:abstractNumId w:val="55"/>
  </w:num>
  <w:num w:numId="52" w16cid:durableId="375932751">
    <w:abstractNumId w:val="38"/>
  </w:num>
  <w:num w:numId="53" w16cid:durableId="1166475274">
    <w:abstractNumId w:val="18"/>
  </w:num>
  <w:num w:numId="54" w16cid:durableId="1269893293">
    <w:abstractNumId w:val="44"/>
  </w:num>
  <w:num w:numId="55" w16cid:durableId="1028143832">
    <w:abstractNumId w:val="65"/>
  </w:num>
  <w:num w:numId="56" w16cid:durableId="368384500">
    <w:abstractNumId w:val="10"/>
  </w:num>
  <w:num w:numId="57" w16cid:durableId="1035617367">
    <w:abstractNumId w:val="56"/>
  </w:num>
  <w:num w:numId="58" w16cid:durableId="1708868585">
    <w:abstractNumId w:val="64"/>
  </w:num>
  <w:num w:numId="59" w16cid:durableId="371269824">
    <w:abstractNumId w:val="26"/>
  </w:num>
  <w:num w:numId="60" w16cid:durableId="319693468">
    <w:abstractNumId w:val="40"/>
  </w:num>
  <w:num w:numId="61" w16cid:durableId="414127311">
    <w:abstractNumId w:val="16"/>
  </w:num>
  <w:num w:numId="62" w16cid:durableId="992635637">
    <w:abstractNumId w:val="45"/>
  </w:num>
  <w:num w:numId="63" w16cid:durableId="1535195810">
    <w:abstractNumId w:val="60"/>
  </w:num>
  <w:num w:numId="64" w16cid:durableId="1303197774">
    <w:abstractNumId w:val="70"/>
  </w:num>
  <w:num w:numId="65" w16cid:durableId="951936176">
    <w:abstractNumId w:val="32"/>
  </w:num>
  <w:num w:numId="66" w16cid:durableId="648436921">
    <w:abstractNumId w:val="43"/>
  </w:num>
  <w:num w:numId="67" w16cid:durableId="1119255213">
    <w:abstractNumId w:val="12"/>
  </w:num>
  <w:num w:numId="68" w16cid:durableId="2025545966">
    <w:abstractNumId w:val="41"/>
  </w:num>
  <w:num w:numId="69" w16cid:durableId="1325544529">
    <w:abstractNumId w:val="33"/>
  </w:num>
  <w:num w:numId="70" w16cid:durableId="1772503948">
    <w:abstractNumId w:val="46"/>
  </w:num>
  <w:num w:numId="71" w16cid:durableId="870531634">
    <w:abstractNumId w:val="5"/>
  </w:num>
  <w:num w:numId="72" w16cid:durableId="99838082">
    <w:abstractNumId w:val="35"/>
  </w:num>
  <w:num w:numId="73" w16cid:durableId="1394962523">
    <w:abstractNumId w:val="34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1B76"/>
    <w:rsid w:val="0000469A"/>
    <w:rsid w:val="00005122"/>
    <w:rsid w:val="000054DB"/>
    <w:rsid w:val="0000555E"/>
    <w:rsid w:val="0000562E"/>
    <w:rsid w:val="0000586B"/>
    <w:rsid w:val="00005FE1"/>
    <w:rsid w:val="0001107D"/>
    <w:rsid w:val="00012180"/>
    <w:rsid w:val="00012299"/>
    <w:rsid w:val="000131AA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54B7"/>
    <w:rsid w:val="00036023"/>
    <w:rsid w:val="00037119"/>
    <w:rsid w:val="00040790"/>
    <w:rsid w:val="0004187E"/>
    <w:rsid w:val="000433D4"/>
    <w:rsid w:val="00043BD7"/>
    <w:rsid w:val="00044375"/>
    <w:rsid w:val="00045415"/>
    <w:rsid w:val="000457BC"/>
    <w:rsid w:val="000466FA"/>
    <w:rsid w:val="00050186"/>
    <w:rsid w:val="0005026F"/>
    <w:rsid w:val="00050B39"/>
    <w:rsid w:val="0005229C"/>
    <w:rsid w:val="00052EC2"/>
    <w:rsid w:val="00056062"/>
    <w:rsid w:val="00056D57"/>
    <w:rsid w:val="00057DC5"/>
    <w:rsid w:val="00062C14"/>
    <w:rsid w:val="00063969"/>
    <w:rsid w:val="000645E6"/>
    <w:rsid w:val="00064D77"/>
    <w:rsid w:val="00067457"/>
    <w:rsid w:val="000704F6"/>
    <w:rsid w:val="000722E0"/>
    <w:rsid w:val="00072995"/>
    <w:rsid w:val="00073A64"/>
    <w:rsid w:val="00074951"/>
    <w:rsid w:val="00077FC6"/>
    <w:rsid w:val="0008146C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497"/>
    <w:rsid w:val="000A0931"/>
    <w:rsid w:val="000A2967"/>
    <w:rsid w:val="000A4711"/>
    <w:rsid w:val="000A73E6"/>
    <w:rsid w:val="000B0857"/>
    <w:rsid w:val="000B2F1D"/>
    <w:rsid w:val="000B3214"/>
    <w:rsid w:val="000B497B"/>
    <w:rsid w:val="000C0C69"/>
    <w:rsid w:val="000C1101"/>
    <w:rsid w:val="000C1953"/>
    <w:rsid w:val="000C3124"/>
    <w:rsid w:val="000C31AF"/>
    <w:rsid w:val="000C3B85"/>
    <w:rsid w:val="000C3D69"/>
    <w:rsid w:val="000C4958"/>
    <w:rsid w:val="000C4FB1"/>
    <w:rsid w:val="000C6E71"/>
    <w:rsid w:val="000C6EB7"/>
    <w:rsid w:val="000C7540"/>
    <w:rsid w:val="000C7739"/>
    <w:rsid w:val="000D16A2"/>
    <w:rsid w:val="000D1F58"/>
    <w:rsid w:val="000D2160"/>
    <w:rsid w:val="000D4FB7"/>
    <w:rsid w:val="000D55C6"/>
    <w:rsid w:val="000E13F8"/>
    <w:rsid w:val="000E1CE5"/>
    <w:rsid w:val="000E41A6"/>
    <w:rsid w:val="000E5D45"/>
    <w:rsid w:val="000E65B1"/>
    <w:rsid w:val="000E6A2D"/>
    <w:rsid w:val="000E72CA"/>
    <w:rsid w:val="000F0E9B"/>
    <w:rsid w:val="000F22A3"/>
    <w:rsid w:val="000F2AA1"/>
    <w:rsid w:val="000F35FA"/>
    <w:rsid w:val="000F3EC7"/>
    <w:rsid w:val="000F5820"/>
    <w:rsid w:val="000F5F8C"/>
    <w:rsid w:val="000F6D08"/>
    <w:rsid w:val="000F7588"/>
    <w:rsid w:val="00101272"/>
    <w:rsid w:val="001032EC"/>
    <w:rsid w:val="001034CA"/>
    <w:rsid w:val="0010497D"/>
    <w:rsid w:val="00106B7E"/>
    <w:rsid w:val="00107CA8"/>
    <w:rsid w:val="00107F14"/>
    <w:rsid w:val="0011065F"/>
    <w:rsid w:val="001118CC"/>
    <w:rsid w:val="00111C5B"/>
    <w:rsid w:val="00112B5C"/>
    <w:rsid w:val="001152A4"/>
    <w:rsid w:val="001158AE"/>
    <w:rsid w:val="00115A05"/>
    <w:rsid w:val="001177D2"/>
    <w:rsid w:val="00121CA7"/>
    <w:rsid w:val="00122404"/>
    <w:rsid w:val="001252D2"/>
    <w:rsid w:val="00126695"/>
    <w:rsid w:val="00126FCA"/>
    <w:rsid w:val="00127C2F"/>
    <w:rsid w:val="001303A8"/>
    <w:rsid w:val="001308BD"/>
    <w:rsid w:val="00131A25"/>
    <w:rsid w:val="0013664E"/>
    <w:rsid w:val="00137D9F"/>
    <w:rsid w:val="001430B0"/>
    <w:rsid w:val="0014383E"/>
    <w:rsid w:val="001444D9"/>
    <w:rsid w:val="00144D3B"/>
    <w:rsid w:val="0014797E"/>
    <w:rsid w:val="00150565"/>
    <w:rsid w:val="00153AC0"/>
    <w:rsid w:val="00154515"/>
    <w:rsid w:val="00154C12"/>
    <w:rsid w:val="00155B1D"/>
    <w:rsid w:val="00157236"/>
    <w:rsid w:val="00161372"/>
    <w:rsid w:val="00161A74"/>
    <w:rsid w:val="001621C1"/>
    <w:rsid w:val="0016252C"/>
    <w:rsid w:val="0016375B"/>
    <w:rsid w:val="001653F7"/>
    <w:rsid w:val="00166376"/>
    <w:rsid w:val="001676A3"/>
    <w:rsid w:val="00167A5F"/>
    <w:rsid w:val="00167C1A"/>
    <w:rsid w:val="001700E9"/>
    <w:rsid w:val="00170329"/>
    <w:rsid w:val="00172264"/>
    <w:rsid w:val="00172B89"/>
    <w:rsid w:val="00177101"/>
    <w:rsid w:val="001776E0"/>
    <w:rsid w:val="00177FDB"/>
    <w:rsid w:val="00184CC7"/>
    <w:rsid w:val="0018519F"/>
    <w:rsid w:val="001855CE"/>
    <w:rsid w:val="001862A6"/>
    <w:rsid w:val="0018678C"/>
    <w:rsid w:val="00187A6A"/>
    <w:rsid w:val="00190F93"/>
    <w:rsid w:val="00194A1B"/>
    <w:rsid w:val="00194E92"/>
    <w:rsid w:val="001956F0"/>
    <w:rsid w:val="001962B8"/>
    <w:rsid w:val="00197EE6"/>
    <w:rsid w:val="001A004C"/>
    <w:rsid w:val="001A43CE"/>
    <w:rsid w:val="001A527F"/>
    <w:rsid w:val="001A5CEC"/>
    <w:rsid w:val="001A7B09"/>
    <w:rsid w:val="001B0317"/>
    <w:rsid w:val="001B1E1E"/>
    <w:rsid w:val="001B1E9C"/>
    <w:rsid w:val="001B1F76"/>
    <w:rsid w:val="001B24DC"/>
    <w:rsid w:val="001B27B5"/>
    <w:rsid w:val="001B3D22"/>
    <w:rsid w:val="001B42DC"/>
    <w:rsid w:val="001B4393"/>
    <w:rsid w:val="001B529D"/>
    <w:rsid w:val="001B6624"/>
    <w:rsid w:val="001B74B4"/>
    <w:rsid w:val="001C0A7F"/>
    <w:rsid w:val="001C0CE1"/>
    <w:rsid w:val="001C12C1"/>
    <w:rsid w:val="001C19AE"/>
    <w:rsid w:val="001C1D77"/>
    <w:rsid w:val="001C2ED9"/>
    <w:rsid w:val="001C418A"/>
    <w:rsid w:val="001C5CB3"/>
    <w:rsid w:val="001C6002"/>
    <w:rsid w:val="001C6478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2D17"/>
    <w:rsid w:val="001E328C"/>
    <w:rsid w:val="001E4540"/>
    <w:rsid w:val="001E4B22"/>
    <w:rsid w:val="001E5CAB"/>
    <w:rsid w:val="001E5D5D"/>
    <w:rsid w:val="001F0967"/>
    <w:rsid w:val="001F0D45"/>
    <w:rsid w:val="001F1E99"/>
    <w:rsid w:val="001F38F6"/>
    <w:rsid w:val="001F46E7"/>
    <w:rsid w:val="001F5B78"/>
    <w:rsid w:val="001F69C5"/>
    <w:rsid w:val="001F6E3D"/>
    <w:rsid w:val="00200EC7"/>
    <w:rsid w:val="0020223F"/>
    <w:rsid w:val="0020367B"/>
    <w:rsid w:val="002048BA"/>
    <w:rsid w:val="00205547"/>
    <w:rsid w:val="002116ED"/>
    <w:rsid w:val="002123D4"/>
    <w:rsid w:val="0021241E"/>
    <w:rsid w:val="002165DA"/>
    <w:rsid w:val="0022301F"/>
    <w:rsid w:val="002234AA"/>
    <w:rsid w:val="0022379F"/>
    <w:rsid w:val="00223952"/>
    <w:rsid w:val="00223C10"/>
    <w:rsid w:val="00224183"/>
    <w:rsid w:val="00225E89"/>
    <w:rsid w:val="002305D6"/>
    <w:rsid w:val="00230908"/>
    <w:rsid w:val="00232447"/>
    <w:rsid w:val="002344AD"/>
    <w:rsid w:val="00235146"/>
    <w:rsid w:val="00235CBB"/>
    <w:rsid w:val="00240AAF"/>
    <w:rsid w:val="00241BEF"/>
    <w:rsid w:val="00244B54"/>
    <w:rsid w:val="002459DA"/>
    <w:rsid w:val="00245D2A"/>
    <w:rsid w:val="00246914"/>
    <w:rsid w:val="00247749"/>
    <w:rsid w:val="002537DF"/>
    <w:rsid w:val="00254E2B"/>
    <w:rsid w:val="00255315"/>
    <w:rsid w:val="00257FB2"/>
    <w:rsid w:val="002619C6"/>
    <w:rsid w:val="00264781"/>
    <w:rsid w:val="0026762D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2DA"/>
    <w:rsid w:val="00284364"/>
    <w:rsid w:val="002852E0"/>
    <w:rsid w:val="002859B3"/>
    <w:rsid w:val="00285B45"/>
    <w:rsid w:val="00286E1A"/>
    <w:rsid w:val="00292D2D"/>
    <w:rsid w:val="002931C0"/>
    <w:rsid w:val="002934C1"/>
    <w:rsid w:val="00294E0D"/>
    <w:rsid w:val="00295FA7"/>
    <w:rsid w:val="00296AFC"/>
    <w:rsid w:val="002A0092"/>
    <w:rsid w:val="002A11BC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054E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D0121"/>
    <w:rsid w:val="002D1A26"/>
    <w:rsid w:val="002D2408"/>
    <w:rsid w:val="002D40C2"/>
    <w:rsid w:val="002D41C8"/>
    <w:rsid w:val="002D4B6C"/>
    <w:rsid w:val="002D4D0B"/>
    <w:rsid w:val="002D4F50"/>
    <w:rsid w:val="002D54E1"/>
    <w:rsid w:val="002D5F29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44F"/>
    <w:rsid w:val="002E75A8"/>
    <w:rsid w:val="002E7977"/>
    <w:rsid w:val="002F103C"/>
    <w:rsid w:val="002F104F"/>
    <w:rsid w:val="002F2550"/>
    <w:rsid w:val="002F43E9"/>
    <w:rsid w:val="002F57B6"/>
    <w:rsid w:val="002F5A44"/>
    <w:rsid w:val="002F6DB9"/>
    <w:rsid w:val="002F7C4D"/>
    <w:rsid w:val="00300364"/>
    <w:rsid w:val="00301B3D"/>
    <w:rsid w:val="00302B9E"/>
    <w:rsid w:val="0030528D"/>
    <w:rsid w:val="003077B2"/>
    <w:rsid w:val="0031099D"/>
    <w:rsid w:val="003109E4"/>
    <w:rsid w:val="003141AD"/>
    <w:rsid w:val="003153BB"/>
    <w:rsid w:val="003157F9"/>
    <w:rsid w:val="003162EB"/>
    <w:rsid w:val="0031748E"/>
    <w:rsid w:val="00320BE2"/>
    <w:rsid w:val="003216DC"/>
    <w:rsid w:val="00321E8F"/>
    <w:rsid w:val="003241D3"/>
    <w:rsid w:val="00324206"/>
    <w:rsid w:val="00324436"/>
    <w:rsid w:val="00325572"/>
    <w:rsid w:val="0032718A"/>
    <w:rsid w:val="00327CBE"/>
    <w:rsid w:val="003322B7"/>
    <w:rsid w:val="00332481"/>
    <w:rsid w:val="0033337B"/>
    <w:rsid w:val="003341A8"/>
    <w:rsid w:val="00334235"/>
    <w:rsid w:val="00334ED9"/>
    <w:rsid w:val="00336BB7"/>
    <w:rsid w:val="0033708D"/>
    <w:rsid w:val="003407A4"/>
    <w:rsid w:val="003420CE"/>
    <w:rsid w:val="003421FD"/>
    <w:rsid w:val="003424F2"/>
    <w:rsid w:val="00342D2B"/>
    <w:rsid w:val="0034307F"/>
    <w:rsid w:val="00343619"/>
    <w:rsid w:val="003439C1"/>
    <w:rsid w:val="003440B8"/>
    <w:rsid w:val="0034536E"/>
    <w:rsid w:val="00350F47"/>
    <w:rsid w:val="00360874"/>
    <w:rsid w:val="003608D5"/>
    <w:rsid w:val="00360B66"/>
    <w:rsid w:val="00360F78"/>
    <w:rsid w:val="00361480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77AF1"/>
    <w:rsid w:val="0038175B"/>
    <w:rsid w:val="00381952"/>
    <w:rsid w:val="003819D1"/>
    <w:rsid w:val="00381C10"/>
    <w:rsid w:val="00382090"/>
    <w:rsid w:val="0038273F"/>
    <w:rsid w:val="0038279F"/>
    <w:rsid w:val="00386028"/>
    <w:rsid w:val="00390002"/>
    <w:rsid w:val="00390F9A"/>
    <w:rsid w:val="0039197D"/>
    <w:rsid w:val="003A3FC6"/>
    <w:rsid w:val="003A520E"/>
    <w:rsid w:val="003A6317"/>
    <w:rsid w:val="003B0929"/>
    <w:rsid w:val="003B18D2"/>
    <w:rsid w:val="003B279F"/>
    <w:rsid w:val="003B4054"/>
    <w:rsid w:val="003B43D2"/>
    <w:rsid w:val="003B705B"/>
    <w:rsid w:val="003B7690"/>
    <w:rsid w:val="003C580C"/>
    <w:rsid w:val="003C7801"/>
    <w:rsid w:val="003D00E3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5753"/>
    <w:rsid w:val="003E611D"/>
    <w:rsid w:val="003F17E7"/>
    <w:rsid w:val="003F20DB"/>
    <w:rsid w:val="003F2111"/>
    <w:rsid w:val="003F295F"/>
    <w:rsid w:val="003F3892"/>
    <w:rsid w:val="003F6472"/>
    <w:rsid w:val="004013F5"/>
    <w:rsid w:val="00401790"/>
    <w:rsid w:val="00401ABE"/>
    <w:rsid w:val="004033B3"/>
    <w:rsid w:val="00403E3E"/>
    <w:rsid w:val="00405D56"/>
    <w:rsid w:val="00407A15"/>
    <w:rsid w:val="00414103"/>
    <w:rsid w:val="00414BB3"/>
    <w:rsid w:val="00414E31"/>
    <w:rsid w:val="00415E5F"/>
    <w:rsid w:val="00416003"/>
    <w:rsid w:val="0042156F"/>
    <w:rsid w:val="00422818"/>
    <w:rsid w:val="00424636"/>
    <w:rsid w:val="0042476B"/>
    <w:rsid w:val="00424B4E"/>
    <w:rsid w:val="004251CA"/>
    <w:rsid w:val="00427D62"/>
    <w:rsid w:val="0043035A"/>
    <w:rsid w:val="00431EE6"/>
    <w:rsid w:val="004353CA"/>
    <w:rsid w:val="00435BE3"/>
    <w:rsid w:val="00436764"/>
    <w:rsid w:val="00436C8A"/>
    <w:rsid w:val="0044063D"/>
    <w:rsid w:val="00442F41"/>
    <w:rsid w:val="00446A5D"/>
    <w:rsid w:val="00447B56"/>
    <w:rsid w:val="00450EFC"/>
    <w:rsid w:val="0045376E"/>
    <w:rsid w:val="004547C2"/>
    <w:rsid w:val="004566E3"/>
    <w:rsid w:val="00457309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6402"/>
    <w:rsid w:val="00476A94"/>
    <w:rsid w:val="00477186"/>
    <w:rsid w:val="004822AA"/>
    <w:rsid w:val="00482D1F"/>
    <w:rsid w:val="00482F0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28C8"/>
    <w:rsid w:val="004C4740"/>
    <w:rsid w:val="004C4832"/>
    <w:rsid w:val="004C52A2"/>
    <w:rsid w:val="004C68B3"/>
    <w:rsid w:val="004C789A"/>
    <w:rsid w:val="004D085F"/>
    <w:rsid w:val="004D20C1"/>
    <w:rsid w:val="004D2A3C"/>
    <w:rsid w:val="004D2BE5"/>
    <w:rsid w:val="004D2E00"/>
    <w:rsid w:val="004D4A5E"/>
    <w:rsid w:val="004D598B"/>
    <w:rsid w:val="004D5DF1"/>
    <w:rsid w:val="004D625D"/>
    <w:rsid w:val="004D70F0"/>
    <w:rsid w:val="004D7849"/>
    <w:rsid w:val="004E2BB9"/>
    <w:rsid w:val="004E348C"/>
    <w:rsid w:val="004E3B8B"/>
    <w:rsid w:val="004E460E"/>
    <w:rsid w:val="004E5E1B"/>
    <w:rsid w:val="004E72FE"/>
    <w:rsid w:val="004F3549"/>
    <w:rsid w:val="004F382D"/>
    <w:rsid w:val="004F5949"/>
    <w:rsid w:val="00500051"/>
    <w:rsid w:val="0050102E"/>
    <w:rsid w:val="0050128F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174D8"/>
    <w:rsid w:val="00517B89"/>
    <w:rsid w:val="00520802"/>
    <w:rsid w:val="00521A28"/>
    <w:rsid w:val="005225C2"/>
    <w:rsid w:val="00524FCB"/>
    <w:rsid w:val="005270F9"/>
    <w:rsid w:val="0053101C"/>
    <w:rsid w:val="00531476"/>
    <w:rsid w:val="00531490"/>
    <w:rsid w:val="005314F1"/>
    <w:rsid w:val="00531B4C"/>
    <w:rsid w:val="00531B80"/>
    <w:rsid w:val="005339D7"/>
    <w:rsid w:val="00535368"/>
    <w:rsid w:val="00536335"/>
    <w:rsid w:val="00536BD6"/>
    <w:rsid w:val="00537E7B"/>
    <w:rsid w:val="00537EBB"/>
    <w:rsid w:val="00542BD6"/>
    <w:rsid w:val="005433B5"/>
    <w:rsid w:val="00544348"/>
    <w:rsid w:val="00545072"/>
    <w:rsid w:val="005461EC"/>
    <w:rsid w:val="00550C4D"/>
    <w:rsid w:val="0055289D"/>
    <w:rsid w:val="00552CD5"/>
    <w:rsid w:val="00553613"/>
    <w:rsid w:val="00555EFD"/>
    <w:rsid w:val="00556687"/>
    <w:rsid w:val="005572FC"/>
    <w:rsid w:val="00557EC2"/>
    <w:rsid w:val="00561127"/>
    <w:rsid w:val="00561361"/>
    <w:rsid w:val="00561DBF"/>
    <w:rsid w:val="0056206A"/>
    <w:rsid w:val="00562FCC"/>
    <w:rsid w:val="0056389E"/>
    <w:rsid w:val="0056568E"/>
    <w:rsid w:val="00565AAB"/>
    <w:rsid w:val="00566FB2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77DF2"/>
    <w:rsid w:val="00581774"/>
    <w:rsid w:val="00581C34"/>
    <w:rsid w:val="0058279B"/>
    <w:rsid w:val="00582E60"/>
    <w:rsid w:val="005862D6"/>
    <w:rsid w:val="00587B75"/>
    <w:rsid w:val="00591AD8"/>
    <w:rsid w:val="005921DF"/>
    <w:rsid w:val="0059343A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26F5"/>
    <w:rsid w:val="005A5585"/>
    <w:rsid w:val="005A5B34"/>
    <w:rsid w:val="005A6332"/>
    <w:rsid w:val="005B2979"/>
    <w:rsid w:val="005B3BAA"/>
    <w:rsid w:val="005B6102"/>
    <w:rsid w:val="005B67DF"/>
    <w:rsid w:val="005B7F59"/>
    <w:rsid w:val="005C0600"/>
    <w:rsid w:val="005C1A3E"/>
    <w:rsid w:val="005C3225"/>
    <w:rsid w:val="005C688A"/>
    <w:rsid w:val="005C799A"/>
    <w:rsid w:val="005C7FCF"/>
    <w:rsid w:val="005D308D"/>
    <w:rsid w:val="005D313D"/>
    <w:rsid w:val="005D4169"/>
    <w:rsid w:val="005D4567"/>
    <w:rsid w:val="005D5AA3"/>
    <w:rsid w:val="005D5D7E"/>
    <w:rsid w:val="005E0DE9"/>
    <w:rsid w:val="005E1F23"/>
    <w:rsid w:val="005E3ABE"/>
    <w:rsid w:val="005E562D"/>
    <w:rsid w:val="005E64C5"/>
    <w:rsid w:val="005F0194"/>
    <w:rsid w:val="005F1417"/>
    <w:rsid w:val="005F1FA1"/>
    <w:rsid w:val="005F2DFB"/>
    <w:rsid w:val="005F3E23"/>
    <w:rsid w:val="005F42D7"/>
    <w:rsid w:val="005F616F"/>
    <w:rsid w:val="005F6774"/>
    <w:rsid w:val="00601F4E"/>
    <w:rsid w:val="00601F61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19A2"/>
    <w:rsid w:val="006230A2"/>
    <w:rsid w:val="006244A9"/>
    <w:rsid w:val="00625818"/>
    <w:rsid w:val="00626244"/>
    <w:rsid w:val="00627FD3"/>
    <w:rsid w:val="006309A3"/>
    <w:rsid w:val="00630B0B"/>
    <w:rsid w:val="006312A8"/>
    <w:rsid w:val="0063194F"/>
    <w:rsid w:val="00631E1A"/>
    <w:rsid w:val="0063219E"/>
    <w:rsid w:val="00633388"/>
    <w:rsid w:val="006340FE"/>
    <w:rsid w:val="00635B9A"/>
    <w:rsid w:val="006361DC"/>
    <w:rsid w:val="00636828"/>
    <w:rsid w:val="006370C2"/>
    <w:rsid w:val="006419D5"/>
    <w:rsid w:val="00641B3B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3059"/>
    <w:rsid w:val="0067064F"/>
    <w:rsid w:val="00670CD8"/>
    <w:rsid w:val="0067145D"/>
    <w:rsid w:val="00671EE8"/>
    <w:rsid w:val="00672236"/>
    <w:rsid w:val="00672547"/>
    <w:rsid w:val="00673252"/>
    <w:rsid w:val="00675FA8"/>
    <w:rsid w:val="00677687"/>
    <w:rsid w:val="00682915"/>
    <w:rsid w:val="00682BDD"/>
    <w:rsid w:val="00685217"/>
    <w:rsid w:val="00685D7B"/>
    <w:rsid w:val="00686B0A"/>
    <w:rsid w:val="0069172C"/>
    <w:rsid w:val="006923EE"/>
    <w:rsid w:val="00693158"/>
    <w:rsid w:val="006936B4"/>
    <w:rsid w:val="006A1BF6"/>
    <w:rsid w:val="006A4E1C"/>
    <w:rsid w:val="006A50C9"/>
    <w:rsid w:val="006A76EB"/>
    <w:rsid w:val="006B0644"/>
    <w:rsid w:val="006B4468"/>
    <w:rsid w:val="006B476E"/>
    <w:rsid w:val="006B556A"/>
    <w:rsid w:val="006B7060"/>
    <w:rsid w:val="006C01A7"/>
    <w:rsid w:val="006C1099"/>
    <w:rsid w:val="006C24B7"/>
    <w:rsid w:val="006C2610"/>
    <w:rsid w:val="006C4816"/>
    <w:rsid w:val="006C5268"/>
    <w:rsid w:val="006C529B"/>
    <w:rsid w:val="006D065D"/>
    <w:rsid w:val="006D14D2"/>
    <w:rsid w:val="006D186C"/>
    <w:rsid w:val="006D2893"/>
    <w:rsid w:val="006D386C"/>
    <w:rsid w:val="006D3F4B"/>
    <w:rsid w:val="006D3FBE"/>
    <w:rsid w:val="006D635C"/>
    <w:rsid w:val="006D6BC8"/>
    <w:rsid w:val="006D6D5A"/>
    <w:rsid w:val="006E19D0"/>
    <w:rsid w:val="006E211E"/>
    <w:rsid w:val="006E578F"/>
    <w:rsid w:val="006E6CE7"/>
    <w:rsid w:val="006E71B0"/>
    <w:rsid w:val="006F045D"/>
    <w:rsid w:val="006F0636"/>
    <w:rsid w:val="006F1697"/>
    <w:rsid w:val="006F3267"/>
    <w:rsid w:val="006F32EE"/>
    <w:rsid w:val="006F6F91"/>
    <w:rsid w:val="0070008D"/>
    <w:rsid w:val="00701358"/>
    <w:rsid w:val="00701940"/>
    <w:rsid w:val="007026A4"/>
    <w:rsid w:val="00703C82"/>
    <w:rsid w:val="00705CCF"/>
    <w:rsid w:val="007071DE"/>
    <w:rsid w:val="00707474"/>
    <w:rsid w:val="00707BE3"/>
    <w:rsid w:val="0071060A"/>
    <w:rsid w:val="00711442"/>
    <w:rsid w:val="0071186B"/>
    <w:rsid w:val="00711A23"/>
    <w:rsid w:val="00712E73"/>
    <w:rsid w:val="007169A2"/>
    <w:rsid w:val="007170D7"/>
    <w:rsid w:val="007211DB"/>
    <w:rsid w:val="00723238"/>
    <w:rsid w:val="007234A9"/>
    <w:rsid w:val="00724438"/>
    <w:rsid w:val="0072499A"/>
    <w:rsid w:val="00725954"/>
    <w:rsid w:val="007262CC"/>
    <w:rsid w:val="007265A3"/>
    <w:rsid w:val="00727908"/>
    <w:rsid w:val="00731A7C"/>
    <w:rsid w:val="007322D3"/>
    <w:rsid w:val="00732744"/>
    <w:rsid w:val="00732B5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5027"/>
    <w:rsid w:val="0074550A"/>
    <w:rsid w:val="00746C9C"/>
    <w:rsid w:val="007476CF"/>
    <w:rsid w:val="007510AC"/>
    <w:rsid w:val="007513AF"/>
    <w:rsid w:val="00753B63"/>
    <w:rsid w:val="00754030"/>
    <w:rsid w:val="00754112"/>
    <w:rsid w:val="00756DB8"/>
    <w:rsid w:val="00756E03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0E5A"/>
    <w:rsid w:val="00783B02"/>
    <w:rsid w:val="00784FCD"/>
    <w:rsid w:val="00785A8C"/>
    <w:rsid w:val="00785F16"/>
    <w:rsid w:val="0078687B"/>
    <w:rsid w:val="00786F60"/>
    <w:rsid w:val="00787818"/>
    <w:rsid w:val="00787AF9"/>
    <w:rsid w:val="0079040E"/>
    <w:rsid w:val="00794115"/>
    <w:rsid w:val="00794641"/>
    <w:rsid w:val="007955DB"/>
    <w:rsid w:val="00795D58"/>
    <w:rsid w:val="00796BC8"/>
    <w:rsid w:val="00797BF0"/>
    <w:rsid w:val="007A15CB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4ECB"/>
    <w:rsid w:val="007D528F"/>
    <w:rsid w:val="007D5BAA"/>
    <w:rsid w:val="007D6CA3"/>
    <w:rsid w:val="007D70A8"/>
    <w:rsid w:val="007D7418"/>
    <w:rsid w:val="007E0667"/>
    <w:rsid w:val="007E11E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28F5"/>
    <w:rsid w:val="007F31EF"/>
    <w:rsid w:val="007F6A14"/>
    <w:rsid w:val="007F6E43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62CC"/>
    <w:rsid w:val="0080778F"/>
    <w:rsid w:val="00807867"/>
    <w:rsid w:val="00807CC6"/>
    <w:rsid w:val="008101FB"/>
    <w:rsid w:val="00811C16"/>
    <w:rsid w:val="00812AC2"/>
    <w:rsid w:val="00820A30"/>
    <w:rsid w:val="008213F2"/>
    <w:rsid w:val="00821D21"/>
    <w:rsid w:val="0082307D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3C4C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636"/>
    <w:rsid w:val="00845730"/>
    <w:rsid w:val="00846708"/>
    <w:rsid w:val="008473BA"/>
    <w:rsid w:val="00850A56"/>
    <w:rsid w:val="008514E9"/>
    <w:rsid w:val="00856319"/>
    <w:rsid w:val="008565FA"/>
    <w:rsid w:val="00857929"/>
    <w:rsid w:val="00860C03"/>
    <w:rsid w:val="00864CF1"/>
    <w:rsid w:val="00864DE4"/>
    <w:rsid w:val="008650C1"/>
    <w:rsid w:val="0086545F"/>
    <w:rsid w:val="0086614E"/>
    <w:rsid w:val="00870653"/>
    <w:rsid w:val="00871655"/>
    <w:rsid w:val="00880319"/>
    <w:rsid w:val="0088161A"/>
    <w:rsid w:val="00881B84"/>
    <w:rsid w:val="00885535"/>
    <w:rsid w:val="00886167"/>
    <w:rsid w:val="00886303"/>
    <w:rsid w:val="00886796"/>
    <w:rsid w:val="00886AD1"/>
    <w:rsid w:val="00890AC1"/>
    <w:rsid w:val="00890B32"/>
    <w:rsid w:val="0089102D"/>
    <w:rsid w:val="0089136E"/>
    <w:rsid w:val="00892080"/>
    <w:rsid w:val="00892AE0"/>
    <w:rsid w:val="00892B28"/>
    <w:rsid w:val="00893076"/>
    <w:rsid w:val="00893BEB"/>
    <w:rsid w:val="00895B67"/>
    <w:rsid w:val="008A1A8F"/>
    <w:rsid w:val="008A2134"/>
    <w:rsid w:val="008A25F9"/>
    <w:rsid w:val="008A3477"/>
    <w:rsid w:val="008A5410"/>
    <w:rsid w:val="008A5888"/>
    <w:rsid w:val="008A627B"/>
    <w:rsid w:val="008B3E3D"/>
    <w:rsid w:val="008B40D7"/>
    <w:rsid w:val="008B4F20"/>
    <w:rsid w:val="008B5C00"/>
    <w:rsid w:val="008B67C7"/>
    <w:rsid w:val="008B6A58"/>
    <w:rsid w:val="008B7E01"/>
    <w:rsid w:val="008C0BBF"/>
    <w:rsid w:val="008C23C7"/>
    <w:rsid w:val="008C38B5"/>
    <w:rsid w:val="008C3FB3"/>
    <w:rsid w:val="008C58A6"/>
    <w:rsid w:val="008C76BC"/>
    <w:rsid w:val="008D1D1D"/>
    <w:rsid w:val="008D2874"/>
    <w:rsid w:val="008D2EDC"/>
    <w:rsid w:val="008D2EF8"/>
    <w:rsid w:val="008D4469"/>
    <w:rsid w:val="008D4A45"/>
    <w:rsid w:val="008D6A02"/>
    <w:rsid w:val="008D73C5"/>
    <w:rsid w:val="008D7ED2"/>
    <w:rsid w:val="008E3076"/>
    <w:rsid w:val="008E3371"/>
    <w:rsid w:val="008E41C0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8F6E2D"/>
    <w:rsid w:val="009009C0"/>
    <w:rsid w:val="00900B35"/>
    <w:rsid w:val="00902041"/>
    <w:rsid w:val="0091293C"/>
    <w:rsid w:val="00912C75"/>
    <w:rsid w:val="009135EA"/>
    <w:rsid w:val="00914086"/>
    <w:rsid w:val="00914803"/>
    <w:rsid w:val="009152AC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6120"/>
    <w:rsid w:val="00927F14"/>
    <w:rsid w:val="00930B5B"/>
    <w:rsid w:val="00932EBF"/>
    <w:rsid w:val="00933BEC"/>
    <w:rsid w:val="00934022"/>
    <w:rsid w:val="00934489"/>
    <w:rsid w:val="009362EA"/>
    <w:rsid w:val="00936CD5"/>
    <w:rsid w:val="0094042E"/>
    <w:rsid w:val="00941057"/>
    <w:rsid w:val="00941E53"/>
    <w:rsid w:val="009432A9"/>
    <w:rsid w:val="00944107"/>
    <w:rsid w:val="009474C9"/>
    <w:rsid w:val="00947FB3"/>
    <w:rsid w:val="00954CE9"/>
    <w:rsid w:val="00957A53"/>
    <w:rsid w:val="00957F48"/>
    <w:rsid w:val="009600F7"/>
    <w:rsid w:val="00960A1B"/>
    <w:rsid w:val="00960EDB"/>
    <w:rsid w:val="009643C2"/>
    <w:rsid w:val="00964DDA"/>
    <w:rsid w:val="009713F5"/>
    <w:rsid w:val="00971918"/>
    <w:rsid w:val="00971F88"/>
    <w:rsid w:val="0097272C"/>
    <w:rsid w:val="0097373A"/>
    <w:rsid w:val="009737EB"/>
    <w:rsid w:val="009739E1"/>
    <w:rsid w:val="00974647"/>
    <w:rsid w:val="00974899"/>
    <w:rsid w:val="00975B78"/>
    <w:rsid w:val="00980BE1"/>
    <w:rsid w:val="00982AC9"/>
    <w:rsid w:val="00982FB0"/>
    <w:rsid w:val="009844E8"/>
    <w:rsid w:val="0098695A"/>
    <w:rsid w:val="00986B19"/>
    <w:rsid w:val="00987A40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3AD4"/>
    <w:rsid w:val="009B4AB5"/>
    <w:rsid w:val="009C5F5A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6151"/>
    <w:rsid w:val="009F72A6"/>
    <w:rsid w:val="00A00C1B"/>
    <w:rsid w:val="00A0115C"/>
    <w:rsid w:val="00A04C45"/>
    <w:rsid w:val="00A0691B"/>
    <w:rsid w:val="00A076D7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0FAD"/>
    <w:rsid w:val="00A2153F"/>
    <w:rsid w:val="00A2160D"/>
    <w:rsid w:val="00A23C47"/>
    <w:rsid w:val="00A25B6C"/>
    <w:rsid w:val="00A27059"/>
    <w:rsid w:val="00A302DF"/>
    <w:rsid w:val="00A313B5"/>
    <w:rsid w:val="00A3230F"/>
    <w:rsid w:val="00A32536"/>
    <w:rsid w:val="00A33592"/>
    <w:rsid w:val="00A335FA"/>
    <w:rsid w:val="00A34344"/>
    <w:rsid w:val="00A34EDF"/>
    <w:rsid w:val="00A35450"/>
    <w:rsid w:val="00A3545F"/>
    <w:rsid w:val="00A364F9"/>
    <w:rsid w:val="00A3733A"/>
    <w:rsid w:val="00A40173"/>
    <w:rsid w:val="00A41CCE"/>
    <w:rsid w:val="00A43F2A"/>
    <w:rsid w:val="00A44D50"/>
    <w:rsid w:val="00A453FF"/>
    <w:rsid w:val="00A46E4A"/>
    <w:rsid w:val="00A47081"/>
    <w:rsid w:val="00A50515"/>
    <w:rsid w:val="00A5244D"/>
    <w:rsid w:val="00A538DC"/>
    <w:rsid w:val="00A55C8F"/>
    <w:rsid w:val="00A567C9"/>
    <w:rsid w:val="00A56B40"/>
    <w:rsid w:val="00A57440"/>
    <w:rsid w:val="00A6084B"/>
    <w:rsid w:val="00A60C93"/>
    <w:rsid w:val="00A6157C"/>
    <w:rsid w:val="00A62132"/>
    <w:rsid w:val="00A62F09"/>
    <w:rsid w:val="00A63239"/>
    <w:rsid w:val="00A63A6A"/>
    <w:rsid w:val="00A6424A"/>
    <w:rsid w:val="00A64634"/>
    <w:rsid w:val="00A65BA0"/>
    <w:rsid w:val="00A65FEF"/>
    <w:rsid w:val="00A7007D"/>
    <w:rsid w:val="00A739EE"/>
    <w:rsid w:val="00A73B3C"/>
    <w:rsid w:val="00A809EB"/>
    <w:rsid w:val="00A81268"/>
    <w:rsid w:val="00A81474"/>
    <w:rsid w:val="00A81CE9"/>
    <w:rsid w:val="00A851A6"/>
    <w:rsid w:val="00A86B20"/>
    <w:rsid w:val="00A90EC8"/>
    <w:rsid w:val="00A9176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272D"/>
    <w:rsid w:val="00AA3A56"/>
    <w:rsid w:val="00AA3CED"/>
    <w:rsid w:val="00AA546C"/>
    <w:rsid w:val="00AA5E24"/>
    <w:rsid w:val="00AA7701"/>
    <w:rsid w:val="00AB0931"/>
    <w:rsid w:val="00AB1699"/>
    <w:rsid w:val="00AB276B"/>
    <w:rsid w:val="00AB2E1E"/>
    <w:rsid w:val="00AB6571"/>
    <w:rsid w:val="00AB6E02"/>
    <w:rsid w:val="00AB799F"/>
    <w:rsid w:val="00AB7BE4"/>
    <w:rsid w:val="00AC07DD"/>
    <w:rsid w:val="00AC146A"/>
    <w:rsid w:val="00AC2341"/>
    <w:rsid w:val="00AC26D4"/>
    <w:rsid w:val="00AC47A8"/>
    <w:rsid w:val="00AC48FE"/>
    <w:rsid w:val="00AC6019"/>
    <w:rsid w:val="00AD01A3"/>
    <w:rsid w:val="00AD1855"/>
    <w:rsid w:val="00AD40A0"/>
    <w:rsid w:val="00AD4118"/>
    <w:rsid w:val="00AD588E"/>
    <w:rsid w:val="00AD6844"/>
    <w:rsid w:val="00AD7BFD"/>
    <w:rsid w:val="00AE0D90"/>
    <w:rsid w:val="00AE1537"/>
    <w:rsid w:val="00AE4DB2"/>
    <w:rsid w:val="00AE76C0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49AA"/>
    <w:rsid w:val="00B163F7"/>
    <w:rsid w:val="00B17E38"/>
    <w:rsid w:val="00B2232C"/>
    <w:rsid w:val="00B22480"/>
    <w:rsid w:val="00B2286B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46FD"/>
    <w:rsid w:val="00B44A56"/>
    <w:rsid w:val="00B44E8A"/>
    <w:rsid w:val="00B47050"/>
    <w:rsid w:val="00B47B1F"/>
    <w:rsid w:val="00B510A0"/>
    <w:rsid w:val="00B51E6E"/>
    <w:rsid w:val="00B52867"/>
    <w:rsid w:val="00B53503"/>
    <w:rsid w:val="00B53C6F"/>
    <w:rsid w:val="00B564BB"/>
    <w:rsid w:val="00B57764"/>
    <w:rsid w:val="00B60DF0"/>
    <w:rsid w:val="00B63160"/>
    <w:rsid w:val="00B65DBC"/>
    <w:rsid w:val="00B66486"/>
    <w:rsid w:val="00B72E1E"/>
    <w:rsid w:val="00B73F45"/>
    <w:rsid w:val="00B74E3E"/>
    <w:rsid w:val="00B75A50"/>
    <w:rsid w:val="00B75A5E"/>
    <w:rsid w:val="00B77579"/>
    <w:rsid w:val="00B77CC5"/>
    <w:rsid w:val="00B82B72"/>
    <w:rsid w:val="00B836F1"/>
    <w:rsid w:val="00B83E91"/>
    <w:rsid w:val="00B846F4"/>
    <w:rsid w:val="00B8546B"/>
    <w:rsid w:val="00B874D9"/>
    <w:rsid w:val="00B9023B"/>
    <w:rsid w:val="00B90B3E"/>
    <w:rsid w:val="00B90EBC"/>
    <w:rsid w:val="00B9216A"/>
    <w:rsid w:val="00B94712"/>
    <w:rsid w:val="00B95717"/>
    <w:rsid w:val="00B95AD4"/>
    <w:rsid w:val="00BA28FC"/>
    <w:rsid w:val="00BA34AE"/>
    <w:rsid w:val="00BA3A7D"/>
    <w:rsid w:val="00BA63C6"/>
    <w:rsid w:val="00BA6CCB"/>
    <w:rsid w:val="00BA7696"/>
    <w:rsid w:val="00BB0340"/>
    <w:rsid w:val="00BB07DC"/>
    <w:rsid w:val="00BB19FC"/>
    <w:rsid w:val="00BB2C6F"/>
    <w:rsid w:val="00BB3BF8"/>
    <w:rsid w:val="00BB507E"/>
    <w:rsid w:val="00BB68AA"/>
    <w:rsid w:val="00BC0DD6"/>
    <w:rsid w:val="00BC143F"/>
    <w:rsid w:val="00BC1524"/>
    <w:rsid w:val="00BC1604"/>
    <w:rsid w:val="00BC4374"/>
    <w:rsid w:val="00BC445B"/>
    <w:rsid w:val="00BC44F7"/>
    <w:rsid w:val="00BC470D"/>
    <w:rsid w:val="00BC5276"/>
    <w:rsid w:val="00BD1D1E"/>
    <w:rsid w:val="00BD1D56"/>
    <w:rsid w:val="00BD28C4"/>
    <w:rsid w:val="00BD334D"/>
    <w:rsid w:val="00BD3692"/>
    <w:rsid w:val="00BD4915"/>
    <w:rsid w:val="00BD5922"/>
    <w:rsid w:val="00BD673E"/>
    <w:rsid w:val="00BE1215"/>
    <w:rsid w:val="00BE1684"/>
    <w:rsid w:val="00BE222F"/>
    <w:rsid w:val="00BE2CF4"/>
    <w:rsid w:val="00BE40E6"/>
    <w:rsid w:val="00BE52DD"/>
    <w:rsid w:val="00BE5C30"/>
    <w:rsid w:val="00BF0A15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3ABC"/>
    <w:rsid w:val="00C046B1"/>
    <w:rsid w:val="00C065B1"/>
    <w:rsid w:val="00C065E3"/>
    <w:rsid w:val="00C072C0"/>
    <w:rsid w:val="00C10C5A"/>
    <w:rsid w:val="00C1102D"/>
    <w:rsid w:val="00C11A36"/>
    <w:rsid w:val="00C1200B"/>
    <w:rsid w:val="00C13EF0"/>
    <w:rsid w:val="00C142ED"/>
    <w:rsid w:val="00C14E4D"/>
    <w:rsid w:val="00C14EC8"/>
    <w:rsid w:val="00C162F6"/>
    <w:rsid w:val="00C16E7F"/>
    <w:rsid w:val="00C20906"/>
    <w:rsid w:val="00C22BAB"/>
    <w:rsid w:val="00C2549F"/>
    <w:rsid w:val="00C256AC"/>
    <w:rsid w:val="00C25E78"/>
    <w:rsid w:val="00C26454"/>
    <w:rsid w:val="00C26577"/>
    <w:rsid w:val="00C30162"/>
    <w:rsid w:val="00C31443"/>
    <w:rsid w:val="00C326D8"/>
    <w:rsid w:val="00C32FAA"/>
    <w:rsid w:val="00C36071"/>
    <w:rsid w:val="00C374F7"/>
    <w:rsid w:val="00C37D13"/>
    <w:rsid w:val="00C401B8"/>
    <w:rsid w:val="00C42B8B"/>
    <w:rsid w:val="00C437A7"/>
    <w:rsid w:val="00C43ADE"/>
    <w:rsid w:val="00C43CF6"/>
    <w:rsid w:val="00C44A69"/>
    <w:rsid w:val="00C456FD"/>
    <w:rsid w:val="00C45CB0"/>
    <w:rsid w:val="00C5633A"/>
    <w:rsid w:val="00C5683B"/>
    <w:rsid w:val="00C572B3"/>
    <w:rsid w:val="00C633C0"/>
    <w:rsid w:val="00C633F5"/>
    <w:rsid w:val="00C675BB"/>
    <w:rsid w:val="00C706DB"/>
    <w:rsid w:val="00C71142"/>
    <w:rsid w:val="00C714D5"/>
    <w:rsid w:val="00C7164E"/>
    <w:rsid w:val="00C72B35"/>
    <w:rsid w:val="00C748CA"/>
    <w:rsid w:val="00C74F6B"/>
    <w:rsid w:val="00C76351"/>
    <w:rsid w:val="00C77AD3"/>
    <w:rsid w:val="00C806A2"/>
    <w:rsid w:val="00C824F9"/>
    <w:rsid w:val="00C82A99"/>
    <w:rsid w:val="00C838E9"/>
    <w:rsid w:val="00C91B1D"/>
    <w:rsid w:val="00C924B6"/>
    <w:rsid w:val="00C926A1"/>
    <w:rsid w:val="00C9309B"/>
    <w:rsid w:val="00C94937"/>
    <w:rsid w:val="00C94FDC"/>
    <w:rsid w:val="00C952BC"/>
    <w:rsid w:val="00C95B73"/>
    <w:rsid w:val="00C969D6"/>
    <w:rsid w:val="00C97358"/>
    <w:rsid w:val="00C9772E"/>
    <w:rsid w:val="00CA270E"/>
    <w:rsid w:val="00CA38C3"/>
    <w:rsid w:val="00CA51F4"/>
    <w:rsid w:val="00CA5A46"/>
    <w:rsid w:val="00CA6F30"/>
    <w:rsid w:val="00CA71E3"/>
    <w:rsid w:val="00CB1B5C"/>
    <w:rsid w:val="00CB5FE2"/>
    <w:rsid w:val="00CB654A"/>
    <w:rsid w:val="00CB68F4"/>
    <w:rsid w:val="00CB6C55"/>
    <w:rsid w:val="00CC127E"/>
    <w:rsid w:val="00CC2DA3"/>
    <w:rsid w:val="00CC5AD9"/>
    <w:rsid w:val="00CC7849"/>
    <w:rsid w:val="00CD06D4"/>
    <w:rsid w:val="00CD075A"/>
    <w:rsid w:val="00CD0F42"/>
    <w:rsid w:val="00CD1B55"/>
    <w:rsid w:val="00CD2DF1"/>
    <w:rsid w:val="00CD551F"/>
    <w:rsid w:val="00CD5FE3"/>
    <w:rsid w:val="00CE276B"/>
    <w:rsid w:val="00CE587D"/>
    <w:rsid w:val="00CE5EF3"/>
    <w:rsid w:val="00CE6874"/>
    <w:rsid w:val="00CF11BD"/>
    <w:rsid w:val="00CF20A6"/>
    <w:rsid w:val="00CF5120"/>
    <w:rsid w:val="00CF6587"/>
    <w:rsid w:val="00CF7816"/>
    <w:rsid w:val="00CF7951"/>
    <w:rsid w:val="00D00326"/>
    <w:rsid w:val="00D00A7B"/>
    <w:rsid w:val="00D00E23"/>
    <w:rsid w:val="00D02344"/>
    <w:rsid w:val="00D03129"/>
    <w:rsid w:val="00D04BBC"/>
    <w:rsid w:val="00D04CB8"/>
    <w:rsid w:val="00D06207"/>
    <w:rsid w:val="00D06893"/>
    <w:rsid w:val="00D06894"/>
    <w:rsid w:val="00D06B39"/>
    <w:rsid w:val="00D07825"/>
    <w:rsid w:val="00D07C47"/>
    <w:rsid w:val="00D111BF"/>
    <w:rsid w:val="00D12FE8"/>
    <w:rsid w:val="00D148EB"/>
    <w:rsid w:val="00D1664C"/>
    <w:rsid w:val="00D17638"/>
    <w:rsid w:val="00D17B9E"/>
    <w:rsid w:val="00D208AD"/>
    <w:rsid w:val="00D21317"/>
    <w:rsid w:val="00D223AF"/>
    <w:rsid w:val="00D224E8"/>
    <w:rsid w:val="00D225ED"/>
    <w:rsid w:val="00D26FF5"/>
    <w:rsid w:val="00D27F94"/>
    <w:rsid w:val="00D31362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413E"/>
    <w:rsid w:val="00D44237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512"/>
    <w:rsid w:val="00D55EB3"/>
    <w:rsid w:val="00D640EF"/>
    <w:rsid w:val="00D6487D"/>
    <w:rsid w:val="00D6517E"/>
    <w:rsid w:val="00D66998"/>
    <w:rsid w:val="00D705D0"/>
    <w:rsid w:val="00D70AF8"/>
    <w:rsid w:val="00D7170E"/>
    <w:rsid w:val="00D72743"/>
    <w:rsid w:val="00D73584"/>
    <w:rsid w:val="00D75E8A"/>
    <w:rsid w:val="00D76F63"/>
    <w:rsid w:val="00D80B56"/>
    <w:rsid w:val="00D81335"/>
    <w:rsid w:val="00D82836"/>
    <w:rsid w:val="00D84869"/>
    <w:rsid w:val="00D85F23"/>
    <w:rsid w:val="00D860D4"/>
    <w:rsid w:val="00D87F48"/>
    <w:rsid w:val="00D9088C"/>
    <w:rsid w:val="00D91B59"/>
    <w:rsid w:val="00D92A8C"/>
    <w:rsid w:val="00D94A81"/>
    <w:rsid w:val="00D94D78"/>
    <w:rsid w:val="00D950C6"/>
    <w:rsid w:val="00D96201"/>
    <w:rsid w:val="00D968DD"/>
    <w:rsid w:val="00DA2B1C"/>
    <w:rsid w:val="00DA2DAD"/>
    <w:rsid w:val="00DA38CA"/>
    <w:rsid w:val="00DA6786"/>
    <w:rsid w:val="00DA7E0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5E47"/>
    <w:rsid w:val="00DE0C6E"/>
    <w:rsid w:val="00DE3DA2"/>
    <w:rsid w:val="00DE44F3"/>
    <w:rsid w:val="00DE4681"/>
    <w:rsid w:val="00DE518E"/>
    <w:rsid w:val="00DE6683"/>
    <w:rsid w:val="00DE6E83"/>
    <w:rsid w:val="00DE7462"/>
    <w:rsid w:val="00DF016B"/>
    <w:rsid w:val="00DF0933"/>
    <w:rsid w:val="00DF12E7"/>
    <w:rsid w:val="00DF2D0C"/>
    <w:rsid w:val="00DF307F"/>
    <w:rsid w:val="00DF37D5"/>
    <w:rsid w:val="00DF4317"/>
    <w:rsid w:val="00DF487A"/>
    <w:rsid w:val="00DF4E29"/>
    <w:rsid w:val="00DF7D93"/>
    <w:rsid w:val="00E02538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431"/>
    <w:rsid w:val="00E227C2"/>
    <w:rsid w:val="00E23984"/>
    <w:rsid w:val="00E2418A"/>
    <w:rsid w:val="00E25F04"/>
    <w:rsid w:val="00E26317"/>
    <w:rsid w:val="00E305A0"/>
    <w:rsid w:val="00E31C81"/>
    <w:rsid w:val="00E324F7"/>
    <w:rsid w:val="00E3366C"/>
    <w:rsid w:val="00E3529F"/>
    <w:rsid w:val="00E41CDA"/>
    <w:rsid w:val="00E43AAB"/>
    <w:rsid w:val="00E44BE8"/>
    <w:rsid w:val="00E45C13"/>
    <w:rsid w:val="00E4685A"/>
    <w:rsid w:val="00E471E1"/>
    <w:rsid w:val="00E51F3D"/>
    <w:rsid w:val="00E521D2"/>
    <w:rsid w:val="00E546D4"/>
    <w:rsid w:val="00E54E35"/>
    <w:rsid w:val="00E5593F"/>
    <w:rsid w:val="00E56721"/>
    <w:rsid w:val="00E632CB"/>
    <w:rsid w:val="00E645F6"/>
    <w:rsid w:val="00E6495C"/>
    <w:rsid w:val="00E65819"/>
    <w:rsid w:val="00E7252B"/>
    <w:rsid w:val="00E72531"/>
    <w:rsid w:val="00E80CCC"/>
    <w:rsid w:val="00E81199"/>
    <w:rsid w:val="00E8274B"/>
    <w:rsid w:val="00E82CBA"/>
    <w:rsid w:val="00E832D9"/>
    <w:rsid w:val="00E866EE"/>
    <w:rsid w:val="00E877B1"/>
    <w:rsid w:val="00E90161"/>
    <w:rsid w:val="00E90CD1"/>
    <w:rsid w:val="00E9214E"/>
    <w:rsid w:val="00E92D2A"/>
    <w:rsid w:val="00E92D49"/>
    <w:rsid w:val="00E93646"/>
    <w:rsid w:val="00E940EE"/>
    <w:rsid w:val="00E95059"/>
    <w:rsid w:val="00E96A6B"/>
    <w:rsid w:val="00E9704B"/>
    <w:rsid w:val="00EA0BD4"/>
    <w:rsid w:val="00EA2AEC"/>
    <w:rsid w:val="00EA4EE5"/>
    <w:rsid w:val="00EB2F3A"/>
    <w:rsid w:val="00EB51F7"/>
    <w:rsid w:val="00EB58C9"/>
    <w:rsid w:val="00EC0319"/>
    <w:rsid w:val="00EC3218"/>
    <w:rsid w:val="00EC348A"/>
    <w:rsid w:val="00EC39F6"/>
    <w:rsid w:val="00EC3DAE"/>
    <w:rsid w:val="00EC48AB"/>
    <w:rsid w:val="00EC50F4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1386"/>
    <w:rsid w:val="00EE3A42"/>
    <w:rsid w:val="00EE5875"/>
    <w:rsid w:val="00EE6EDE"/>
    <w:rsid w:val="00EE722C"/>
    <w:rsid w:val="00EE7BFB"/>
    <w:rsid w:val="00EF31AB"/>
    <w:rsid w:val="00EF69C2"/>
    <w:rsid w:val="00EF7342"/>
    <w:rsid w:val="00EF7BCB"/>
    <w:rsid w:val="00EF7D3B"/>
    <w:rsid w:val="00F02839"/>
    <w:rsid w:val="00F0433B"/>
    <w:rsid w:val="00F05157"/>
    <w:rsid w:val="00F06C24"/>
    <w:rsid w:val="00F1099F"/>
    <w:rsid w:val="00F10AC7"/>
    <w:rsid w:val="00F10B1A"/>
    <w:rsid w:val="00F124F2"/>
    <w:rsid w:val="00F125EC"/>
    <w:rsid w:val="00F137A4"/>
    <w:rsid w:val="00F14511"/>
    <w:rsid w:val="00F15746"/>
    <w:rsid w:val="00F15A73"/>
    <w:rsid w:val="00F207BC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601E"/>
    <w:rsid w:val="00F274DE"/>
    <w:rsid w:val="00F2769D"/>
    <w:rsid w:val="00F30AD5"/>
    <w:rsid w:val="00F3174D"/>
    <w:rsid w:val="00F33066"/>
    <w:rsid w:val="00F36201"/>
    <w:rsid w:val="00F3656E"/>
    <w:rsid w:val="00F36FCB"/>
    <w:rsid w:val="00F37166"/>
    <w:rsid w:val="00F3720A"/>
    <w:rsid w:val="00F4135F"/>
    <w:rsid w:val="00F43B8F"/>
    <w:rsid w:val="00F44FC8"/>
    <w:rsid w:val="00F45180"/>
    <w:rsid w:val="00F47880"/>
    <w:rsid w:val="00F5035C"/>
    <w:rsid w:val="00F5196F"/>
    <w:rsid w:val="00F51B4D"/>
    <w:rsid w:val="00F532C9"/>
    <w:rsid w:val="00F5333B"/>
    <w:rsid w:val="00F53EDB"/>
    <w:rsid w:val="00F54891"/>
    <w:rsid w:val="00F55776"/>
    <w:rsid w:val="00F603D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778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3A41"/>
    <w:rsid w:val="00F94001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4357"/>
    <w:rsid w:val="00FB4A5E"/>
    <w:rsid w:val="00FB5B81"/>
    <w:rsid w:val="00FB652C"/>
    <w:rsid w:val="00FB6AE6"/>
    <w:rsid w:val="00FB7EDB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4"/>
    <w:rsid w:val="00FF7367"/>
    <w:rsid w:val="01646AAE"/>
    <w:rsid w:val="0273B954"/>
    <w:rsid w:val="03C09498"/>
    <w:rsid w:val="06B68D50"/>
    <w:rsid w:val="094D48CE"/>
    <w:rsid w:val="09DC1CE8"/>
    <w:rsid w:val="0A466CEC"/>
    <w:rsid w:val="0EA9503B"/>
    <w:rsid w:val="0EDECA3C"/>
    <w:rsid w:val="17E97E8E"/>
    <w:rsid w:val="1DB35480"/>
    <w:rsid w:val="21418117"/>
    <w:rsid w:val="238A7EC7"/>
    <w:rsid w:val="23A0AE23"/>
    <w:rsid w:val="26407B59"/>
    <w:rsid w:val="2823F318"/>
    <w:rsid w:val="28B2BFEF"/>
    <w:rsid w:val="29A9AEFB"/>
    <w:rsid w:val="2E79B352"/>
    <w:rsid w:val="2F265222"/>
    <w:rsid w:val="30B17B8C"/>
    <w:rsid w:val="334C4E88"/>
    <w:rsid w:val="3884976C"/>
    <w:rsid w:val="3E2CC681"/>
    <w:rsid w:val="3EA97D75"/>
    <w:rsid w:val="42FD5663"/>
    <w:rsid w:val="432A42D2"/>
    <w:rsid w:val="45CD8643"/>
    <w:rsid w:val="4A877B9D"/>
    <w:rsid w:val="4B926DB4"/>
    <w:rsid w:val="512C0655"/>
    <w:rsid w:val="546189F7"/>
    <w:rsid w:val="557DD54C"/>
    <w:rsid w:val="55C06A25"/>
    <w:rsid w:val="57248DCA"/>
    <w:rsid w:val="5A33DE1F"/>
    <w:rsid w:val="5C883F07"/>
    <w:rsid w:val="5D6D4549"/>
    <w:rsid w:val="5E37CA9A"/>
    <w:rsid w:val="61CC2EA8"/>
    <w:rsid w:val="6326DB70"/>
    <w:rsid w:val="6C084236"/>
    <w:rsid w:val="6DE2DFF0"/>
    <w:rsid w:val="708B1265"/>
    <w:rsid w:val="725A8F6C"/>
    <w:rsid w:val="72CC6C8A"/>
    <w:rsid w:val="77A4E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9EBAA339-4C37-40F9-B8E2-E6BB0436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5FA"/>
    <w:pPr>
      <w:widowControl w:val="0"/>
      <w:suppressAutoHyphens/>
      <w:spacing w:after="0" w:line="240" w:lineRule="auto"/>
      <w:jc w:val="both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66FB2"/>
    <w:pPr>
      <w:keepNext/>
      <w:numPr>
        <w:numId w:val="2"/>
      </w:numPr>
      <w:outlineLvl w:val="0"/>
    </w:pPr>
  </w:style>
  <w:style w:type="paragraph" w:styleId="Nagwek2">
    <w:name w:val="heading 2"/>
    <w:basedOn w:val="Normalny"/>
    <w:next w:val="Normalny"/>
    <w:link w:val="Nagwek2Znak"/>
    <w:qFormat/>
    <w:rsid w:val="00B149AA"/>
    <w:pPr>
      <w:keepNext/>
      <w:numPr>
        <w:numId w:val="67"/>
      </w:numPr>
      <w:ind w:left="0" w:firstLine="0"/>
      <w:outlineLvl w:val="1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66FB2"/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B149AA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B47B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187d88-c466-4391-9193-6c5e56d12619">
      <Terms xmlns="http://schemas.microsoft.com/office/infopath/2007/PartnerControls"/>
    </lcf76f155ced4ddcb4097134ff3c332f>
    <TaxCatchAll xmlns="1337e751-4266-449b-a581-d079da53dd1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E1F2F8-986D-4240-B7CB-CF99B8A3D8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5b60221f-77b0-457d-a295-9be51e7edc6f"/>
    <ds:schemaRef ds:uri="3ec1ceb6-55f3-4779-b0e4-7bb3e34db160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7CCA39-A5D9-402F-8215-D52E405B02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155</Words>
  <Characters>936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Żurawska Aleksandra</cp:lastModifiedBy>
  <cp:revision>21</cp:revision>
  <dcterms:created xsi:type="dcterms:W3CDTF">2023-03-01T12:22:00Z</dcterms:created>
  <dcterms:modified xsi:type="dcterms:W3CDTF">2026-01-16T08:33:00Z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209200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